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076C0" w14:textId="77777777" w:rsidR="00232D11" w:rsidRDefault="000969D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профессии                                                                                                                                                                                                  22.01.11 Оператор металлургического произв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одства</w:t>
      </w:r>
    </w:p>
    <w:p w14:paraId="26F851FC" w14:textId="77777777" w:rsidR="00232D11" w:rsidRDefault="00232D1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6DE6CC" w14:textId="77777777" w:rsidR="00232D11" w:rsidRDefault="000969D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563BF291" w14:textId="77777777" w:rsidR="00232D11" w:rsidRDefault="000969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4D58DB0" w14:textId="77777777" w:rsidR="00232D11" w:rsidRDefault="000969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4309A970" w14:textId="77777777" w:rsidR="00232D11" w:rsidRDefault="000969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232D11" w14:paraId="139CB065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6104B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BE896" w14:textId="523B0F05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68613" w14:textId="77777777" w:rsidR="00232D11" w:rsidRDefault="000969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280F7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3328" w14:textId="3EBC0E74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984E9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32D11" w14:paraId="4C09C77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7CCA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460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FE03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D40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ADFA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75C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232D11" w14:paraId="5B9BBE8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5928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2C8F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38A1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35B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80D7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7EF7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0AB3DEED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9BB3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08D0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EB05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CF7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C50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0A2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232D11" w14:paraId="06B1A76A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BF2A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DDB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2479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709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7F2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4E95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232E94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0359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4E8E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6BF5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C1B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EE05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7499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34F4A7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B03A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821D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71ED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903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839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6B5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232D11" w14:paraId="648A4E3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7965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21E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2B7D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DA7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20BB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FDB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28E6792E" w14:textId="4F835799" w:rsidR="00232D11" w:rsidRDefault="00232D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C47227" w14:textId="175C3FC0" w:rsidR="000969D1" w:rsidRDefault="000969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066CB6" w14:textId="1685524B" w:rsidR="000969D1" w:rsidRDefault="000969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B2C85D" w14:textId="4CBD4557" w:rsidR="000969D1" w:rsidRDefault="000969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1A053B" w14:textId="77777777" w:rsidR="000969D1" w:rsidRDefault="000969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3A936" w14:textId="77777777" w:rsidR="00232D11" w:rsidRDefault="000969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tbl>
      <w:tblPr>
        <w:tblStyle w:val="a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232D11" w14:paraId="14DB1835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8AAB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9A95F" w14:textId="79DD8595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386E4" w14:textId="77777777" w:rsidR="00232D11" w:rsidRDefault="000969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A986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66B92" w14:textId="425AA9FA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9D7A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32D11" w14:paraId="293E793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C564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shd w:val="clear" w:color="auto" w:fill="auto"/>
          </w:tcPr>
          <w:p w14:paraId="09C70EBB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CD81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31D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2E6A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16A82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ПМ.01, ПМ.02</w:t>
            </w:r>
          </w:p>
        </w:tc>
      </w:tr>
      <w:tr w:rsidR="00232D11" w14:paraId="5FAAE15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D665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shd w:val="clear" w:color="auto" w:fill="auto"/>
          </w:tcPr>
          <w:p w14:paraId="690CAB6A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обучающегося (по количеству обучающихся)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8F31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EE0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19A1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5C9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ПМ.01, ПМ.02</w:t>
            </w:r>
          </w:p>
        </w:tc>
      </w:tr>
      <w:tr w:rsidR="00232D11" w14:paraId="43E383CA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3BB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shd w:val="clear" w:color="auto" w:fill="auto"/>
          </w:tcPr>
          <w:p w14:paraId="6067B4E6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3C35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5D5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D79D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77F44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ПМ.01, ПМ.02</w:t>
            </w:r>
          </w:p>
        </w:tc>
      </w:tr>
      <w:tr w:rsidR="00232D11" w14:paraId="5B3E8F1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3AC2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shd w:val="clear" w:color="auto" w:fill="auto"/>
          </w:tcPr>
          <w:p w14:paraId="61314BB5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2474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78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C46C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7E5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ПМ.01, ПМ.02</w:t>
            </w:r>
          </w:p>
        </w:tc>
      </w:tr>
      <w:tr w:rsidR="00232D11" w14:paraId="27BA0B8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53364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shd w:val="clear" w:color="auto" w:fill="auto"/>
          </w:tcPr>
          <w:p w14:paraId="04912D5E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(ноутбук)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61EC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8C6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EC41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84EE6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ПМ.01, ПМ.02</w:t>
            </w:r>
          </w:p>
        </w:tc>
      </w:tr>
      <w:tr w:rsidR="00232D11" w14:paraId="0BAE118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82EE7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shd w:val="clear" w:color="auto" w:fill="auto"/>
          </w:tcPr>
          <w:p w14:paraId="7D0C21FD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0F17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C36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5606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0D0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ПМ.01, ПМ.02</w:t>
            </w:r>
          </w:p>
        </w:tc>
      </w:tr>
      <w:tr w:rsidR="00232D11" w14:paraId="549F405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1F50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shd w:val="clear" w:color="auto" w:fill="auto"/>
          </w:tcPr>
          <w:p w14:paraId="10D8024D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D0D5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22B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0853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640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ПМ.01, ПМ.02</w:t>
            </w:r>
          </w:p>
        </w:tc>
      </w:tr>
      <w:tr w:rsidR="00232D11" w14:paraId="5512846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3CF26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shd w:val="clear" w:color="auto" w:fill="auto"/>
          </w:tcPr>
          <w:p w14:paraId="01DECF95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Детали машин и механизмов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E347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689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C2B8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F404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</w:t>
            </w:r>
          </w:p>
        </w:tc>
      </w:tr>
      <w:tr w:rsidR="00232D11" w14:paraId="725CC6D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ECA6C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shd w:val="clear" w:color="auto" w:fill="auto"/>
          </w:tcPr>
          <w:p w14:paraId="2F586B00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DA9B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3BE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ADAC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86D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</w:t>
            </w:r>
          </w:p>
        </w:tc>
      </w:tr>
      <w:tr w:rsidR="00232D11" w14:paraId="26D71C5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4ECB0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shd w:val="clear" w:color="auto" w:fill="auto"/>
          </w:tcPr>
          <w:p w14:paraId="2B38F9F9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Чертежные принадлежности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9DC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7AD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A75B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93740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</w:t>
            </w:r>
          </w:p>
        </w:tc>
      </w:tr>
      <w:tr w:rsidR="00232D11" w14:paraId="277A62F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8043D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shd w:val="clear" w:color="auto" w:fill="auto"/>
          </w:tcPr>
          <w:p w14:paraId="22775395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Чертежи, схемы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E302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1F4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B434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A0D0E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</w:t>
            </w:r>
          </w:p>
        </w:tc>
      </w:tr>
      <w:tr w:rsidR="00232D11" w14:paraId="41129C9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46B8A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shd w:val="clear" w:color="auto" w:fill="auto"/>
          </w:tcPr>
          <w:p w14:paraId="7F0E489F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Технологические схемы производства продукции металлургического производства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5048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B5B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AC43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6406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232D11" w14:paraId="4B47607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F3F61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shd w:val="clear" w:color="auto" w:fill="auto"/>
          </w:tcPr>
          <w:p w14:paraId="1DFF27E2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оборудования металлургического производства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9D30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BBA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5709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AC83C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232D11" w14:paraId="65ACE8C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CE83D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shd w:val="clear" w:color="auto" w:fill="auto"/>
          </w:tcPr>
          <w:p w14:paraId="7D761D4F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документы металлургического предприятия (по организации рабочего места)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F65E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E85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5B5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2B0D6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232D11" w14:paraId="01DED29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9F587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0579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металлических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7CD1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FF4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49C9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DC7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232D11" w14:paraId="4395AC1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1D361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5130" w:type="dxa"/>
            <w:shd w:val="clear" w:color="auto" w:fill="auto"/>
          </w:tcPr>
          <w:p w14:paraId="645718FD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Слесарные 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6903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031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F62D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0D9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232D11" w14:paraId="6561BA3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72F6A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shd w:val="clear" w:color="auto" w:fill="auto"/>
          </w:tcPr>
          <w:p w14:paraId="28E2DF88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63F1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672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77C2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1D1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232D11" w14:paraId="4522880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0B94C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18E18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документы металлургического предприятия для машиниста крана металлургического производства (инструкции должностные, по охране труда, по эксплуатации оборудования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27B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F1E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9CA9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BC8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</w:tc>
      </w:tr>
    </w:tbl>
    <w:p w14:paraId="58C9C61E" w14:textId="77777777" w:rsidR="00232D11" w:rsidRDefault="00232D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C2489C" w14:textId="77777777" w:rsidR="00232D11" w:rsidRDefault="000969D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6B686F19" w14:textId="77777777" w:rsidR="00232D11" w:rsidRDefault="000969D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«Грузозахватные устройства и приспособления»</w:t>
      </w:r>
    </w:p>
    <w:tbl>
      <w:tblPr>
        <w:tblStyle w:val="a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232D11" w14:paraId="5DC319E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F78A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71A83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0E1F6" w14:textId="77777777" w:rsidR="00232D11" w:rsidRDefault="000969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99A6B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5E50C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0BF98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32D11" w14:paraId="4591612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6DF5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087397BB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0831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4FB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80B9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CAD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232D11" w14:paraId="57730FF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A16D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365A72D2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обучающегося (по количеству обучающихся)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3B7E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16E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F75E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24E5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470474B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8B8C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3F162ED2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EF77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885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1780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9F3C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288D5EB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B25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160C012E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6122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720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8933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C402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6E59811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6573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D75B6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Столы/стеллажи для размещения элементов грузозахватных устройств и приспособлений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9839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DB5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1A91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F8E8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D12CE9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707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371D93C6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(ноутбук), оснащённый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AF27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896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8543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92DB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6A7564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BB04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0AF6433A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DBAC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FCD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706E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234E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4D89E56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C88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15689760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402A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DD7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C0B4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A133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7B6FB76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2DCB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06" w:type="dxa"/>
            <w:shd w:val="clear" w:color="auto" w:fill="auto"/>
          </w:tcPr>
          <w:p w14:paraId="404A1DB7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Компьютеры/ноутбуки для обучающихся, оснащённые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C90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D95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C1F9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C6E8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29B3AD9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CC84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3BFB68F7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грузозахватных устройств и приспособлений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68F2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2A6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A93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DAD4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39B401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6502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0C0D6553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строповки различных грузов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D88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6F6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6DEC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3507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771B4F3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741A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shd w:val="clear" w:color="auto" w:fill="auto"/>
          </w:tcPr>
          <w:p w14:paraId="399F329C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документы металлургического предприятия для стропальщика (инструкции должностные, по охране труда, по эксплуатации оборудования и др.)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55D5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D3A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A793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76B2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BB1F43" w14:textId="77777777" w:rsidR="00232D11" w:rsidRDefault="00232D1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3EAB3A5C" w14:textId="77777777" w:rsidR="00232D11" w:rsidRDefault="000969D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>
        <w:rPr>
          <w:rFonts w:ascii="Times New Roman" w:eastAsia="Times New Roman" w:hAnsi="Times New Roman" w:cs="Times New Roman"/>
          <w:sz w:val="24"/>
          <w:szCs w:val="24"/>
        </w:rPr>
        <w:t>Устройство и эксплуатация кранов металлургического производства»</w:t>
      </w:r>
    </w:p>
    <w:tbl>
      <w:tblPr>
        <w:tblStyle w:val="affffffffff2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232D11" w14:paraId="4ED342A6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C05A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209DF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18D4B" w14:textId="77777777" w:rsidR="00232D11" w:rsidRDefault="000969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7BEC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CC202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A630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32D11" w14:paraId="7FD56A7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0B186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2A9725A4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BD4C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B13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4D1F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C18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</w:tc>
      </w:tr>
      <w:tr w:rsidR="00232D11" w14:paraId="6B7342C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1BB22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7554DCD8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2DF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8BB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CBDC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134C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5F547CA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64D13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797F6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Столы/стеллажи для размещения элементов грузозахватных устройств и приспособлений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D8BD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77E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750C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DD67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0660010B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FE4E5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shd w:val="clear" w:color="auto" w:fill="auto"/>
          </w:tcPr>
          <w:p w14:paraId="793CFC2E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(ноутбук), оснащённый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36C7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FA5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08F0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C435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0320126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4CA08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34974FE0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01C5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18E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389C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F59A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86CA43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DC96A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0ED4A781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AA89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9B4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8FC0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0ACA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5296850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50B6E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25" w:type="dxa"/>
            <w:shd w:val="clear" w:color="auto" w:fill="auto"/>
          </w:tcPr>
          <w:p w14:paraId="7FF443F0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Компьютеры/ноутбуки для обучающихся, оснащённые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F4B3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698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A6DD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24EE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69AA94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AD4E1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AC6E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Тренажёр мостового крана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D8F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6AB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C557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4FD1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6BAABB6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7337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shd w:val="clear" w:color="auto" w:fill="auto"/>
          </w:tcPr>
          <w:p w14:paraId="63BCD2D4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Плакаты/стенды/макеты по механическому и электрическому оборудованию крана 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04A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5B4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854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1B1B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29331B1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3CA57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shd w:val="clear" w:color="auto" w:fill="auto"/>
          </w:tcPr>
          <w:p w14:paraId="30D62B5F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Плакаты/стенды/макеты по устройству кранов металлургического производства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AA51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4B6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6A04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A5C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9F748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3B2ED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shd w:val="clear" w:color="auto" w:fill="auto"/>
          </w:tcPr>
          <w:p w14:paraId="2B13F8F4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Плакаты/стенды/макеты по производству погрузочно-разгрузочных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6DB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3E2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63AB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17D7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2866E33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4AFCA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5" w:type="dxa"/>
            <w:shd w:val="clear" w:color="auto" w:fill="auto"/>
          </w:tcPr>
          <w:p w14:paraId="54C8CB79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Плакаты/стенды/макеты по эксплуатации кранов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2BAC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F5C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5D30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4197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6DDF69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8B3DE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5" w:type="dxa"/>
            <w:shd w:val="clear" w:color="auto" w:fill="auto"/>
          </w:tcPr>
          <w:p w14:paraId="4A89062B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документы металлургического предприятия для машиниста крана металлургического производства (инструкции должностные, по охране труда, по эксплуатации оборудования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E742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5EB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0AA4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8CA8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C4954D2" w14:textId="77777777" w:rsidR="00232D11" w:rsidRDefault="00232D1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0447D9F4" w14:textId="77777777" w:rsidR="00232D11" w:rsidRDefault="000969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</w:t>
      </w:r>
      <w:r>
        <w:rPr>
          <w:rFonts w:ascii="Times New Roman" w:eastAsia="Times New Roman" w:hAnsi="Times New Roman" w:cs="Times New Roman"/>
          <w:sz w:val="24"/>
          <w:szCs w:val="24"/>
        </w:rPr>
        <w:t>Металлургия цветных металлов»</w:t>
      </w:r>
    </w:p>
    <w:tbl>
      <w:tblPr>
        <w:tblStyle w:val="a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232D11" w14:paraId="06DF0EDF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82236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52C96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C4E75" w14:textId="77777777" w:rsidR="00232D11" w:rsidRDefault="000969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C1C8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90959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6031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32D11" w14:paraId="59F9F15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A3709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582E2CAF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51C4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90E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40E7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FB5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</w:tc>
      </w:tr>
      <w:tr w:rsidR="00232D11" w14:paraId="5E3A6CF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D1057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5E58C31A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1B30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0E8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473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80E4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29588EF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40EAA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340B0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Столы/стеллажи для размещения элементов грузозахватных устройств и приспособлений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56AD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A9B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83D2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B891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48ED492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21A36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45645A17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(ноутбук), оснащённый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1015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506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26B8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6B19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693757B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CBB1B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3342D566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174A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341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A34D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1DEA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51C6570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E2E01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05A79A42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58AC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B67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78EF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2E84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E3044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619B6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2215375B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Компьютеры/ноутбуки для обучающихся, оснащённые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9688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3EB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FB2E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0986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E725B8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D491D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ABE0B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тренажер, имитирующий элементы профессиональной деятельности при производстве цветных металлов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9840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378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DB28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83FD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88E008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0821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6E9DB087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Плакаты/стенды/макеты по оборудованию для производства цветных металлов 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A236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0F4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3558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3A78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0002B3C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753AC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shd w:val="clear" w:color="auto" w:fill="auto"/>
          </w:tcPr>
          <w:p w14:paraId="2611C766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Плакаты/стенды/макеты по технологии производства цветных металлов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B6CB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BDE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4486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45D4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9F65D1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6AF82" w14:textId="77777777" w:rsidR="00232D11" w:rsidRDefault="000969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shd w:val="clear" w:color="auto" w:fill="auto"/>
          </w:tcPr>
          <w:p w14:paraId="3577D124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документы металлургического предприятия для рабочего производства цветных металлов и сплавов (инструкции должностные, по охране труда, по эксплуатации оборудования и др.)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1B4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87C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7684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B34C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5E76E7" w14:textId="2B37B79C" w:rsidR="00232D11" w:rsidRDefault="00232D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8BA2B5" w14:textId="6EEDB4B8" w:rsidR="000969D1" w:rsidRDefault="000969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3AF52D" w14:textId="77777777" w:rsidR="000969D1" w:rsidRDefault="000969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44832" w14:textId="77777777" w:rsidR="00232D11" w:rsidRDefault="000969D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</w:t>
      </w:r>
      <w:r>
        <w:rPr>
          <w:rFonts w:ascii="Times New Roman" w:eastAsia="Times New Roman" w:hAnsi="Times New Roman" w:cs="Times New Roman"/>
          <w:sz w:val="24"/>
          <w:szCs w:val="24"/>
        </w:rPr>
        <w:t>Оборудование и технология прокатного производства»</w:t>
      </w:r>
    </w:p>
    <w:tbl>
      <w:tblPr>
        <w:tblStyle w:val="affffffffff4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232D11" w14:paraId="1FE3EA07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13DFD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3C3B1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71A4B" w14:textId="77777777" w:rsidR="00232D11" w:rsidRDefault="000969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838B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B2C3C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CD13D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32D11" w14:paraId="7D5BAC6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5D25B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5FB3AF4B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BFF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39E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F1E3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393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</w:tc>
      </w:tr>
      <w:tr w:rsidR="00232D11" w14:paraId="321BF0F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1E40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1AC6B1A6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обучающегося (по количеству обучающихся)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E87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3D0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64CA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2465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A9036F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8D98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09BDCBB1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BE8E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576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F1B4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2480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97A6B1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8798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797A9F1B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6CD0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BB3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B6C0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C326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6D6844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BF70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F8F12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Столы/стеллажи для размещения элементов грузозахватных устройств и приспособлений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077B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4B1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3FC2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8BD0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70BE2E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C755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334EB8F7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(ноутбук), оснащённый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AA93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290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5A69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05DE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6E08EAA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C75C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7F106162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EF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C8C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28F7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E181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22D3042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EEBD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284BB6BC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E134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617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6B20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AA88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0187898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29FA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40C3F448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Компьютеры/ноутбуки для обучающихся, оснащённые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F387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CE1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CB7B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019D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39CFB1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C67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3073EBAD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тренажер, имитирующий элементы профессиональной деятельности при производстве проката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5186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D980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2DD6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0425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5EEEAD2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8D6A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732F9AD5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Плакаты/стенды/макеты по оборудованию для производства цветных металлов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3D93D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B66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E6A1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35A4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2B1955C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532BF" w14:textId="77777777" w:rsidR="00232D11" w:rsidRDefault="00232D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C2875BE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Плакаты/стенды/макеты по технологии производства цветных металлов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9E83E" w14:textId="77777777" w:rsidR="00232D11" w:rsidRDefault="00232D1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73DB" w14:textId="77777777" w:rsidR="00232D11" w:rsidRDefault="00232D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C7086" w14:textId="77777777" w:rsidR="00232D11" w:rsidRDefault="00232D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A7F7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764BB1C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C326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shd w:val="clear" w:color="auto" w:fill="auto"/>
          </w:tcPr>
          <w:p w14:paraId="372636A4" w14:textId="77777777" w:rsidR="00232D11" w:rsidRDefault="00096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Нормативные документы металлургического предприятия для рабочего прокатного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производства (инструкции должностные, по охране труда, по эксплуатации оборудования и др.)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B054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242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97D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5C10" w14:textId="77777777" w:rsidR="00232D11" w:rsidRDefault="00232D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F0ACBC" w14:textId="77777777" w:rsidR="00232D11" w:rsidRDefault="00232D1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F8908" w14:textId="77777777" w:rsidR="00232D11" w:rsidRDefault="000969D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>
        <w:rPr>
          <w:rFonts w:ascii="Times New Roman" w:eastAsia="Times New Roman" w:hAnsi="Times New Roman" w:cs="Times New Roman"/>
          <w:sz w:val="24"/>
          <w:szCs w:val="24"/>
        </w:rPr>
        <w:t>Оборудование и технология трубного производства»</w:t>
      </w:r>
    </w:p>
    <w:sdt>
      <w:sdtPr>
        <w:tag w:val="goog_rdk_0"/>
        <w:id w:val="86816222"/>
        <w:lock w:val="contentLocked"/>
      </w:sdtPr>
      <w:sdtEndPr/>
      <w:sdtContent>
        <w:tbl>
          <w:tblPr>
            <w:tblStyle w:val="affffffffff5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232D11" w14:paraId="1036B9D7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6109F4C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6BBF0F0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3170838" w14:textId="77777777" w:rsidR="00232D11" w:rsidRDefault="000969D1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5A32ECE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0473BDF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D0CC34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232D11" w14:paraId="6ACB4C8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842381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4E52E0C2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854499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A57E6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EFAAB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75BC7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ПМ.02</w:t>
                </w:r>
              </w:p>
            </w:tc>
          </w:tr>
          <w:tr w:rsidR="00232D11" w14:paraId="60F064E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445006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362D9CBA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обучающегося (по количеству обучающихся)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E26A9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1F95E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C63BC6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EFDCA4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6861687A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15AFBC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1A790A29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Доска классная/доска магнитно-маркерная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8781B7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881F0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61A89E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290995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2A7769E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F1F7D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0CBF00E7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 для хранения учебных пособий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925E22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320B62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EB5797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8BFD0C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14D3B54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226009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F21DAA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Столы/стеллажи для размещения элементов грузозахватных устройств и приспособлений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68D70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0EF4D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D31A1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9CE395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6CD4E8E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DF339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45CA57C2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Персональный компьютер (ноутбук), оснащённый лицензионным программным обеспечением, системой защиты от вредоносной информации, образовательным контентом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9580A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752B9C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16C847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0E2602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53A0222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F6C486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1BDE18EE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26F2A8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BFE64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F2B63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46510C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7FD2568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14C4369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25C2E0EC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3B860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921256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D64BE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29BA05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6827FD4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34DD3C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1BC35530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Компьютеры/ноутбуки для обучающихся, оснащённые лицензионным программным обеспечением, системой защиты от вредоносной информации, образовательным контентом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FA7D3A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6E7C0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D98659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7E3E47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15230D3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2BDA84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10.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6A6AD85C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Компьютерный тренажер, имитирующий элементы профессиональной деятельности при производстве труб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FFB3C8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4DF19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D3A12EF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F535EF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2BD8D89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BF709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574E463D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Плакаты/стенды/макеты по оборудованию для производства цветных металлов  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E96ACC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B30FB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16FBAC7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5D1419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0B4D9EA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F96E5F" w14:textId="77777777" w:rsidR="00232D11" w:rsidRDefault="00232D1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5006" w:type="dxa"/>
                <w:shd w:val="clear" w:color="auto" w:fill="auto"/>
              </w:tcPr>
              <w:p w14:paraId="540C0CB9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Плакаты/стенды/макеты по технологии производства цветных металлов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D5109B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EEC2F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ABB5A8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08C8EC2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292831F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CBBE37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124D0625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Нормативные документы металлургического предприятия для рабочего трубного производства (инструкции должностные, по охране труда, по эксплуатации оборудования и др.)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FF17BD4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284B4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DDE0A1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FF4C8A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061260F3" w14:textId="77777777" w:rsidR="00232D11" w:rsidRDefault="00232D1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1DF9EF" w14:textId="77777777" w:rsidR="00232D11" w:rsidRDefault="000969D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 мастерская»</w:t>
      </w:r>
    </w:p>
    <w:sdt>
      <w:sdtPr>
        <w:tag w:val="goog_rdk_1"/>
        <w:id w:val="1521974765"/>
        <w:lock w:val="contentLocked"/>
      </w:sdtPr>
      <w:sdtEndPr/>
      <w:sdtContent>
        <w:tbl>
          <w:tblPr>
            <w:tblStyle w:val="affffffffff6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232D11" w14:paraId="3DAEB463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BB02DFD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0E0FE08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27E3872" w14:textId="77777777" w:rsidR="00232D11" w:rsidRDefault="000969D1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F484874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31063AF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CCE65F" w14:textId="77777777" w:rsidR="00232D11" w:rsidRDefault="000969D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232D11" w14:paraId="0746875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24B06B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434C8E24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F5CCD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BF9B02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AA8C5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D6E61C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</w:t>
                </w:r>
              </w:p>
            </w:tc>
          </w:tr>
          <w:tr w:rsidR="00232D11" w14:paraId="39F5032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C376F7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60B7B174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обучающегося (по количеству обучающихся)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1F932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5DC54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865AA14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3AB314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43B814F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7878109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746DE5C5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Доска классная/доска магнитно-маркерная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14BCE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A02AB6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934974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75CFF6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22ECF22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0A1B3C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06C380CD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 для хранения учебных пособий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30EE3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2ED71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FD9E6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B2156E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6BDEA55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12B029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2FD079D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Столы/стеллажи для размещения элементов грузозахватных устройств и приспособлений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19C91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44FE0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9D3327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4478E4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2039173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7A8EC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13C4C99B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Персональный компьютер (ноутбук), оснащённый лицензионным программным обеспечением, системой защиты от вредоносной информации, образовательным контентом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F76FA33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696DE4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A984F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5DE579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43D1445D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3C8507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7.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31C83489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94413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95AAF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ACCF8C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471FBB0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4C30E61A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E386AD1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6566B541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447CF2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7A0CD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4B14B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66289D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1A1F23B9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F84FD6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1B76CB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Верстаки слесарные одноместные с подъемными тисками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FA9307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B56CFF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2340C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794A2A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3A72F1A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AA415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9A0F09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Станки: настольно-сверлильный, вертикально-сверлильный, заточной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3F90F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A9B651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C3FFB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3500F9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57256FC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AD590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3E2935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Тиски слесарные параллельные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2BF95CC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E267C9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B4581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A474E7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7125507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3DDF1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A34460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Набор слесарных инструментов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482EF5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25B07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F03586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424387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00E38B1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8C7E1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CEB757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Набор измерительных инструментов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45C3CC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95672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A32579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E178C9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77AF3B9D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5BC38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69DC07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Заготовки для выполнения слесарных работ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B2ADBC9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3E8B15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86A6F08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326DE9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6C4B512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8EEA2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DBA88CE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Части оборудование/узлы оборудования 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1F131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2D15E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BAF0F7F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F25246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358E982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074F340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1A4AD00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Плакаты/стенды по технологии выполнения слесарных операций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58DAF2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85DA1E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50D6E0A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4357DD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32D11" w14:paraId="132360E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6F9BA2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B267AC" w14:textId="77777777" w:rsidR="00232D11" w:rsidRDefault="000969D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Инструкции по охране труда и технике безопасности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54018CF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04A98B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E92C5D" w14:textId="77777777" w:rsidR="00232D11" w:rsidRDefault="000969D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57B0B8" w14:textId="77777777" w:rsidR="00232D11" w:rsidRDefault="00232D11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4F487001" w14:textId="77777777" w:rsidR="00232D11" w:rsidRDefault="00232D1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FDAF28" w14:textId="77777777" w:rsidR="00232D11" w:rsidRDefault="000969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27354E60" w14:textId="77777777" w:rsidR="00232D11" w:rsidRDefault="000969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7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232D11" w14:paraId="29D30F6A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9E9C7" w14:textId="77777777" w:rsidR="00232D11" w:rsidRDefault="000969D1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A4DFC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E9C75" w14:textId="77777777" w:rsidR="00232D11" w:rsidRDefault="000969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FB2A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438BF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E3F4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32D11" w14:paraId="08DD933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30E15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FF46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0C74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964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3D8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1C0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232D11" w14:paraId="6217031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06E4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251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533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B5E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F1C3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3397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6C83148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F78E1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D278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347E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4B0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A360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1590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8B3744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1386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205C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44DC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A4C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57BA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3D1D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422D8ED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989C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E7EF3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907C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D69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0D1D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27E7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519EB7C6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D208C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68A48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3A37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74E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C957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E41A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1E13F4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D0A5C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46B0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B8A8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416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E1C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CB68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9447EBA" w14:textId="77777777" w:rsidR="00232D11" w:rsidRDefault="00232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BE5E71" w14:textId="77777777" w:rsidR="00232D11" w:rsidRDefault="000969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5939E9B8" w14:textId="77777777" w:rsidR="00232D11" w:rsidRDefault="000969D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8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232D11" w14:paraId="054471C5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0E770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B6811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0661" w14:textId="77777777" w:rsidR="00232D11" w:rsidRDefault="000969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858A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0D1DB" w14:textId="77777777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866A" w14:textId="60DC7C6A" w:rsidR="00232D11" w:rsidRDefault="000969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232D11" w14:paraId="367B10E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D3D3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1B4E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DB6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39E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A54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C9F9" w14:textId="77777777" w:rsidR="00232D11" w:rsidRDefault="00232D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1A64E2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33CC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FDBE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555C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F01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322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5B9C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078F836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1303F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4A0F4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F6FB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308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86B7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2F9D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3F23A1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02F4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2871E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58F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2DF4" w14:textId="77777777" w:rsidR="00232D11" w:rsidRDefault="00232D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2D50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B918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6E6AB6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747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13F76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C69F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B367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13B8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8979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4B91B81F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A94BA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85972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C34E5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FDC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6555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1F4D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68AB96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14D83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762AC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13049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2528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C31B1" w14:textId="77777777" w:rsidR="00232D11" w:rsidRDefault="000969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3C0C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A6E276" w14:textId="77777777" w:rsidR="00232D11" w:rsidRDefault="00232D1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8B7968" w14:textId="059DC9C6" w:rsidR="00232D11" w:rsidRDefault="000969D1" w:rsidP="000969D1">
      <w:pPr>
        <w:spacing w:after="0"/>
        <w:ind w:firstLine="851"/>
        <w:jc w:val="both"/>
      </w:pPr>
      <w:r>
        <w:br w:type="page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1ABD81EB" w14:textId="6ECC2D99" w:rsidR="00232D11" w:rsidRDefault="000969D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9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232D11" w14:paraId="1A16BEEF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E704" w14:textId="77777777" w:rsidR="00232D11" w:rsidRDefault="0009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6BB4" w14:textId="77777777" w:rsidR="00232D11" w:rsidRDefault="0009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DEC" w14:textId="77777777" w:rsidR="00232D11" w:rsidRDefault="00096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232D11" w14:paraId="17AC7FC6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323" w14:textId="77777777" w:rsidR="00232D11" w:rsidRDefault="0009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AE63" w14:textId="77777777" w:rsidR="00232D11" w:rsidRDefault="0009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CB6D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Материаловедение</w:t>
            </w:r>
          </w:p>
          <w:p w14:paraId="25230F08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Техническая графика</w:t>
            </w:r>
          </w:p>
          <w:p w14:paraId="4D047841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Допуски, посадки и технические измерения</w:t>
            </w:r>
          </w:p>
          <w:p w14:paraId="3F8620FE" w14:textId="77777777" w:rsidR="00232D11" w:rsidRDefault="000969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Технология выполнения слесарных и сборочных рабо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</w:tr>
      <w:tr w:rsidR="00232D11" w14:paraId="572EA29A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9E0E" w14:textId="77777777" w:rsidR="00232D11" w:rsidRDefault="0009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51BB" w14:textId="77777777" w:rsidR="00232D11" w:rsidRDefault="0009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5A30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11" w14:paraId="16C9E3BD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CC82" w14:textId="77777777" w:rsidR="00232D11" w:rsidRDefault="0009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6A8D" w14:textId="77777777" w:rsidR="00232D11" w:rsidRDefault="0009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5619" w14:textId="77777777" w:rsidR="00232D11" w:rsidRDefault="0023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32774A" w14:textId="77777777" w:rsidR="00232D11" w:rsidRDefault="00232D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32D11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1FB4" w14:textId="77777777" w:rsidR="00000000" w:rsidRDefault="000969D1">
      <w:pPr>
        <w:spacing w:after="0" w:line="240" w:lineRule="auto"/>
      </w:pPr>
      <w:r>
        <w:separator/>
      </w:r>
    </w:p>
  </w:endnote>
  <w:endnote w:type="continuationSeparator" w:id="0">
    <w:p w14:paraId="226B8E47" w14:textId="77777777" w:rsidR="00000000" w:rsidRDefault="00096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AE9AF" w14:textId="77777777" w:rsidR="00232D11" w:rsidRDefault="000969D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843B8B7" w14:textId="77777777" w:rsidR="00232D11" w:rsidRDefault="00232D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641AA" w14:textId="77777777" w:rsidR="00232D11" w:rsidRDefault="00232D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74379" w14:textId="77777777" w:rsidR="00000000" w:rsidRDefault="000969D1">
      <w:pPr>
        <w:spacing w:after="0" w:line="240" w:lineRule="auto"/>
      </w:pPr>
      <w:r>
        <w:separator/>
      </w:r>
    </w:p>
  </w:footnote>
  <w:footnote w:type="continuationSeparator" w:id="0">
    <w:p w14:paraId="51859578" w14:textId="77777777" w:rsidR="00000000" w:rsidRDefault="00096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13BF0"/>
    <w:multiLevelType w:val="multilevel"/>
    <w:tmpl w:val="28EEAE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D11"/>
    <w:rsid w:val="000969D1"/>
    <w:rsid w:val="0023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AEA8"/>
  <w15:docId w15:val="{F1520C0B-47E3-4B8C-AA5D-EB095B63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1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PVJlDoiTed0oWcYXoa2TzU2Ng==">CgMxLjAaHgoBMBIZChcICVITChF0YWJsZS5jYnNyY3lmbWIzMhofCgExEhoKGAgJUhQKEnRhYmxlLmcyNjM0czg2OXkwNTIIaC5namRneHMyCWguMzBqMHpsbDgAciExTEZBSWl4a2FFX3dDalBVN1ZBemNRZW1DeWZXQ09NbDQ=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2413</Words>
  <Characters>13759</Characters>
  <Application>Microsoft Office Word</Application>
  <DocSecurity>0</DocSecurity>
  <Lines>114</Lines>
  <Paragraphs>32</Paragraphs>
  <ScaleCrop>false</ScaleCrop>
  <Company/>
  <LinksUpToDate>false</LinksUpToDate>
  <CharactersWithSpaces>16140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2024-12-25T09:25:00Z</dcterms:created>
  <dcterms:modified xsi:type="dcterms:W3CDTF">2024-12-25T09:26:00Z</dcterms:modified>
</cp:coreProperties>
</file>