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72F33" w14:textId="77777777" w:rsidR="00DA703B" w:rsidRDefault="0087782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профессии                                                                                                                                                                                                  15.01.18 Машинист холодильных установок</w:t>
      </w:r>
    </w:p>
    <w:p w14:paraId="6C6AA72B" w14:textId="77777777" w:rsidR="00DA703B" w:rsidRDefault="00DA703B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9C0F30" w14:textId="77777777" w:rsidR="00DA703B" w:rsidRDefault="0087782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47FF73F0" w14:textId="77777777" w:rsidR="00DA703B" w:rsidRDefault="008778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2E0F8D50" w14:textId="77777777" w:rsidR="00DA703B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25AD08B6" w14:textId="77777777" w:rsidR="00DA703B" w:rsidRDefault="00DA70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33EF00" w14:textId="77777777" w:rsidR="00DA703B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</w:t>
      </w:r>
      <w:r>
        <w:rPr>
          <w:rFonts w:ascii="Times New Roman" w:eastAsia="Times New Roman" w:hAnsi="Times New Roman" w:cs="Times New Roman"/>
          <w:sz w:val="24"/>
          <w:szCs w:val="24"/>
        </w:rPr>
        <w:t>ей»</w:t>
      </w:r>
    </w:p>
    <w:p w14:paraId="3564DEBE" w14:textId="77777777" w:rsidR="00DA703B" w:rsidRDefault="00DA70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e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770"/>
        <w:gridCol w:w="2490"/>
        <w:gridCol w:w="2835"/>
        <w:gridCol w:w="2625"/>
      </w:tblGrid>
      <w:tr w:rsidR="00DA703B" w14:paraId="68E552FB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1EFB8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657BD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0A4BC" w14:textId="77777777" w:rsidR="00DA703B" w:rsidRDefault="008778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C872E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AC31C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C304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A703B" w14:paraId="624C856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D61E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23C14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79E9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B9B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1219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4BA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ОП.03, ПМ.01, ПМ.02, ПМ.03</w:t>
            </w:r>
          </w:p>
        </w:tc>
      </w:tr>
      <w:tr w:rsidR="00DA703B" w14:paraId="2C54BA7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5B9E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A6AD9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1F80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CFE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4DDA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281D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7D79A42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1A66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A2C25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C2FA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EE7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142C8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FBD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ОП.03. ПМ.01, ПМ.02, ПМ.03</w:t>
            </w:r>
          </w:p>
        </w:tc>
      </w:tr>
      <w:tr w:rsidR="00DA703B" w14:paraId="7F12752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B2A5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4DC45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31C8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629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575A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5AFE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459D62D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1976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71A6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AC67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E04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4F93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31E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ОП.03, ПМ.01, ПМ.02, ПМ.03</w:t>
            </w:r>
          </w:p>
        </w:tc>
      </w:tr>
      <w:tr w:rsidR="00DA703B" w14:paraId="33C2ABB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56A62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F05C0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C498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85E8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3ED6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2CE8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17AC2FD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2EA8B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CA684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мультимедийный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D15D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4EC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7B29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139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ОП.03, ПМ.01, ПМ.02, ПМ.03</w:t>
            </w:r>
          </w:p>
        </w:tc>
      </w:tr>
      <w:tr w:rsidR="00DA703B" w14:paraId="0325324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3778F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E94D8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111E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0F2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91A9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DB4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ОП.03, ПМ.01, ПМ.02, ПМ.03</w:t>
            </w:r>
          </w:p>
        </w:tc>
      </w:tr>
      <w:tr w:rsidR="00DA703B" w14:paraId="732CF302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573AD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3970D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6D17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E8D8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A658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F68B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09BE6A7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37CA1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0EB5A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1C4B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A03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F323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686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ОП.03, ПМ.01, ПМ.02, ПМ.03</w:t>
            </w:r>
          </w:p>
        </w:tc>
      </w:tr>
      <w:tr w:rsidR="00DA703B" w14:paraId="770B46B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6AEFE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431B9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44BD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60F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D23D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E529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5B3B366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58945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FCFFF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материалы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B186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9B5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BC28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CF6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ОП.03, ПМ.01, ПМ.02, ПМ.03</w:t>
            </w:r>
          </w:p>
        </w:tc>
      </w:tr>
      <w:tr w:rsidR="00DA703B" w14:paraId="1F18307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3BA2F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A5498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C3BE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3AA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EE14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3ABC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3794DFA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8FE5A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C5D2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Информационно-коммуникативные средства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DE5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42E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DC5E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261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</w:t>
            </w:r>
          </w:p>
        </w:tc>
      </w:tr>
      <w:tr w:rsidR="00DA703B" w14:paraId="7E97B50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5C6FD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FBB44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Экранно-звуковые пособия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FF40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64B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57E1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844F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796C639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775B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79F52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Магнитофон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7EEA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125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AC09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0A7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ОП.03</w:t>
            </w:r>
          </w:p>
        </w:tc>
      </w:tr>
    </w:tbl>
    <w:p w14:paraId="4E36AB0B" w14:textId="77777777" w:rsidR="00DA703B" w:rsidRDefault="00DA70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4CAE92" w14:textId="77777777" w:rsidR="00DA703B" w:rsidRDefault="00DA70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D1EE41" w14:textId="1A8CA994" w:rsidR="00877827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524259" w14:textId="6BC810EB" w:rsidR="00877827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3DF73C" w14:textId="77777777" w:rsidR="00877827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AE1DEF" w14:textId="77777777" w:rsidR="00DA703B" w:rsidRDefault="00DA70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BF5071" w14:textId="77777777" w:rsidR="00DA703B" w:rsidRDefault="0087782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Оснащение лабораторий/ мастерских</w:t>
      </w:r>
    </w:p>
    <w:p w14:paraId="3A7DA0D8" w14:textId="77777777" w:rsidR="00DA703B" w:rsidRDefault="0087782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«Холодильных установок»</w:t>
      </w:r>
    </w:p>
    <w:p w14:paraId="0090553D" w14:textId="77777777" w:rsidR="00DA703B" w:rsidRDefault="00DA703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DA703B" w14:paraId="3025D27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2C5AD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64063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0E04C" w14:textId="77777777" w:rsidR="00DA703B" w:rsidRDefault="008778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97E47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E4C40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00A7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A703B" w14:paraId="3BE0659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251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0736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7983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94D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565D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380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ПМ.01</w:t>
            </w:r>
          </w:p>
        </w:tc>
      </w:tr>
      <w:tr w:rsidR="00DA703B" w14:paraId="42D6AEA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689C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17AE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4CC4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A4C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3407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6348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079342C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188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6C150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стенды (комплекты) по разделам</w:t>
            </w:r>
          </w:p>
          <w:p w14:paraId="5002F998" w14:textId="77777777" w:rsidR="00DA703B" w:rsidRDefault="00DA7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E2CC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07F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5468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4F55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7C160F8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958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9CE84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495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489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4060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ECED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4F45940F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E4FD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9B9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2910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651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A9E4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62C9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2DF1EC39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DD18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BE5D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DFD2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2E3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AA92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2234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30C5EFB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01D8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A71B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8EB2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B63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8E3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725B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521C255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B07F8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748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D660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A00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A76E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1E03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D25D8B" w14:textId="77777777" w:rsidR="00DA703B" w:rsidRDefault="00DA703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4D5B6188" w14:textId="77777777" w:rsidR="00DA703B" w:rsidRDefault="0087782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«Слесарно-механическая»</w:t>
      </w:r>
    </w:p>
    <w:p w14:paraId="45B9758C" w14:textId="77777777" w:rsidR="00DA703B" w:rsidRDefault="00DA703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0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DA703B" w14:paraId="007B51E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F5F36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49546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F859B" w14:textId="77777777" w:rsidR="00DA703B" w:rsidRDefault="008778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569CB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86C76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5AAED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A703B" w14:paraId="1149838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255C0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0752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A31D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F16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B958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097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ПМ.02</w:t>
            </w:r>
          </w:p>
        </w:tc>
      </w:tr>
      <w:tr w:rsidR="00DA703B" w14:paraId="31804CA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8D08D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595A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A044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DF0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59F8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E5C9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27DF8CC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872AA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3A3B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DB4E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AAB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261A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6962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512011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950CA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37B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40C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734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E16A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DBEF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2D4F9BE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0C644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F86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FFE6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7D3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0DE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7671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01F8EE6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BBD82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21BF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903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9F9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87AD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3DCF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27CA2EC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F2589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FC82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D257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A4F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F58B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6AA5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728023" w14:textId="77777777" w:rsidR="00DA703B" w:rsidRDefault="00DA703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4DAA7663" w14:textId="77777777" w:rsidR="00DA703B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«Сварочный участок»</w:t>
      </w:r>
    </w:p>
    <w:p w14:paraId="1F8C8C3C" w14:textId="77777777" w:rsidR="00DA703B" w:rsidRDefault="00DA70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DA703B" w14:paraId="0CF131EC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C8C39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C49EA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C5C5F" w14:textId="77777777" w:rsidR="00DA703B" w:rsidRDefault="008778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4B21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F07AF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67E1F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A703B" w14:paraId="73A75C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4E93A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1C4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DB13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D07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11E1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A01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ПМ.01, ПМ.02, ПМ.03</w:t>
            </w:r>
          </w:p>
        </w:tc>
      </w:tr>
      <w:tr w:rsidR="00DA703B" w14:paraId="2345BF8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5ADBC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6EB9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83DF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201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E664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52F1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5B9E6E8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10E3C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BE12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сварочного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84D7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651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0F45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4E51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171D5D5C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3914D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A29C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персональные компьютеры с лицензионным программным обеспечением для проектирования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1022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0DD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430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486C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1553C6D5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34B4B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C50E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9049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D7B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C7C0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6432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64EEFF0B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85D0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D4B6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F21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A0D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355F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5E49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2DFD17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B31BF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043A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1352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722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743E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3F61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689F007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8E9A" w14:textId="77777777" w:rsidR="00DA703B" w:rsidRDefault="008778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A89E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3D1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55B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3872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C10E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E2A369" w14:textId="77777777" w:rsidR="00DA703B" w:rsidRDefault="00DA70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A3D17B" w14:textId="77777777" w:rsidR="00DA703B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3AA82976" w14:textId="77777777" w:rsidR="00DA703B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604B5C2C" w14:textId="77777777" w:rsidR="00DA703B" w:rsidRDefault="00DA70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2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DA703B" w14:paraId="4226F83F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BE8B0" w14:textId="77777777" w:rsidR="00DA703B" w:rsidRDefault="00877827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A8693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978B1" w14:textId="77777777" w:rsidR="00DA703B" w:rsidRDefault="008778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7D620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E4977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2AC8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A703B" w14:paraId="021C52F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E6E90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476D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EBDA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F94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0B65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7A9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DA703B" w14:paraId="511462A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7B2A9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DCA9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375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67C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D59F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2B91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100203D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2F48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7A0B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6CB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A49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EFA5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714A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4FEB7847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B2946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B432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C68D8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DDF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239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ABFB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2D402B6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20932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78EFF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57938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361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07EB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9183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6C263518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ED076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00CDE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A7DD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394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09F1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6152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183A9846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FBD4D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DF5E3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EC0C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99A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1D9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059A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F0792B" w14:textId="77777777" w:rsidR="00DA703B" w:rsidRDefault="00DA70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BC8422" w14:textId="4CD9BA13" w:rsidR="00DA703B" w:rsidRDefault="00877827" w:rsidP="008778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4825DB2D" w14:textId="77777777" w:rsidR="00DA703B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6F562A7B" w14:textId="77777777" w:rsidR="00DA703B" w:rsidRDefault="00DA703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DA703B" w14:paraId="46767D3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8A86B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1F4E6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D0833" w14:textId="77777777" w:rsidR="00DA703B" w:rsidRDefault="008778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750E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75C8B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6451F" w14:textId="77777777" w:rsidR="00DA703B" w:rsidRDefault="008778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DA703B" w14:paraId="0BB3CCF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EA7B5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4A6D8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1690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68F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498A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13DC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0CBAE3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BFF99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437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DC62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C08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1C64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2CFF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18C2B65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BDC79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5FC4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B0B7A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143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7A9F0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4BFC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0EB8F5A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95557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B8D26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2BA87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BC94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1285F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9D9A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52D9510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530A1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78155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9627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0943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41D7D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2F90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6073FD57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719DD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1B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71742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3584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5CA11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C219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3B98916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ADEA7" w14:textId="77777777" w:rsidR="00DA703B" w:rsidRDefault="00DA70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C9AA9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6381C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679B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A928E" w14:textId="77777777" w:rsidR="00DA703B" w:rsidRDefault="008778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24FB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70E8BDB" w14:textId="77777777" w:rsidR="00DA703B" w:rsidRDefault="00DA70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184B4B" w14:textId="77777777" w:rsidR="00DA703B" w:rsidRDefault="0087782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230D43F4" w14:textId="77777777" w:rsidR="00DA703B" w:rsidRDefault="008778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4EF4BAF6" w14:textId="77777777" w:rsidR="00DA703B" w:rsidRDefault="0087782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4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DA703B" w14:paraId="44359003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489C" w14:textId="77777777" w:rsidR="00DA703B" w:rsidRDefault="00877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48F6" w14:textId="77777777" w:rsidR="00DA703B" w:rsidRDefault="00877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D95D" w14:textId="77777777" w:rsidR="00DA703B" w:rsidRDefault="00877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DA703B" w14:paraId="0F1853FF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AB04" w14:textId="77777777" w:rsidR="00DA703B" w:rsidRDefault="008778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8FD1" w14:textId="77777777" w:rsidR="00DA703B" w:rsidRDefault="008778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3D2F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Основы термодинамики и теплопередачи</w:t>
            </w:r>
          </w:p>
          <w:p w14:paraId="7A692271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Техническая графика</w:t>
            </w:r>
          </w:p>
          <w:p w14:paraId="2E5B383F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Основы технических знаний</w:t>
            </w:r>
          </w:p>
          <w:p w14:paraId="7C8991A4" w14:textId="77777777" w:rsidR="00DA703B" w:rsidRDefault="0087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Безопасность жизнедеятельности</w:t>
            </w:r>
          </w:p>
          <w:p w14:paraId="44A528BA" w14:textId="77777777" w:rsidR="00DA703B" w:rsidRDefault="00DA7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5AE397EE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0ABF" w14:textId="77777777" w:rsidR="00DA703B" w:rsidRDefault="008778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0233" w14:textId="77777777" w:rsidR="00DA703B" w:rsidRDefault="008778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3CF1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03B" w14:paraId="71FC1D51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7002" w14:textId="77777777" w:rsidR="00DA703B" w:rsidRDefault="008778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E1CE" w14:textId="77777777" w:rsidR="00DA703B" w:rsidRDefault="008778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76F3" w14:textId="77777777" w:rsidR="00DA703B" w:rsidRDefault="00DA7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FDB2D8" w14:textId="77777777" w:rsidR="00DA703B" w:rsidRDefault="00DA703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A703B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78498" w14:textId="77777777" w:rsidR="00000000" w:rsidRDefault="00877827">
      <w:pPr>
        <w:spacing w:after="0" w:line="240" w:lineRule="auto"/>
      </w:pPr>
      <w:r>
        <w:separator/>
      </w:r>
    </w:p>
  </w:endnote>
  <w:endnote w:type="continuationSeparator" w:id="0">
    <w:p w14:paraId="5C896A28" w14:textId="77777777" w:rsidR="00000000" w:rsidRDefault="00877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AB8C" w14:textId="77777777" w:rsidR="00DA703B" w:rsidRDefault="008778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4B0FDF7" w14:textId="77777777" w:rsidR="00DA703B" w:rsidRDefault="00DA70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AB671" w14:textId="77777777" w:rsidR="00DA703B" w:rsidRDefault="00DA70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0174C" w14:textId="77777777" w:rsidR="00000000" w:rsidRDefault="00877827">
      <w:pPr>
        <w:spacing w:after="0" w:line="240" w:lineRule="auto"/>
      </w:pPr>
      <w:r>
        <w:separator/>
      </w:r>
    </w:p>
  </w:footnote>
  <w:footnote w:type="continuationSeparator" w:id="0">
    <w:p w14:paraId="04651C46" w14:textId="77777777" w:rsidR="00000000" w:rsidRDefault="00877827">
      <w:pPr>
        <w:spacing w:after="0" w:line="240" w:lineRule="auto"/>
      </w:pPr>
      <w:r>
        <w:continuationSeparator/>
      </w:r>
    </w:p>
  </w:footnote>
  <w:footnote w:id="1">
    <w:p w14:paraId="1D88D3E7" w14:textId="77777777" w:rsidR="00DA703B" w:rsidRDefault="008778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53619F7" w14:textId="77777777" w:rsidR="00DA703B" w:rsidRDefault="008778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78ED26D" w14:textId="77777777" w:rsidR="00DA703B" w:rsidRDefault="008778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вательной программы.</w:t>
      </w:r>
    </w:p>
  </w:footnote>
  <w:footnote w:id="4">
    <w:p w14:paraId="2D2B7431" w14:textId="77777777" w:rsidR="00DA703B" w:rsidRDefault="008778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77155869" w14:textId="77777777" w:rsidR="00DA703B" w:rsidRDefault="008778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08EDA178" w14:textId="77777777" w:rsidR="00DA703B" w:rsidRDefault="008778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A778A"/>
    <w:multiLevelType w:val="multilevel"/>
    <w:tmpl w:val="7CD47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03B"/>
    <w:rsid w:val="00877827"/>
    <w:rsid w:val="00DA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C022"/>
  <w15:docId w15:val="{4707A09C-86B5-4CA4-9DB1-12A59F58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1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db0mOs+Y7NY3GSZdZOAsviBrUA==">CgMxLjAyCWguMzBqMHpsbDgAciExdXRoRkVJU2VNdXhpZ2pJM3RUeDVHRVhDYVd1LWgxQWM=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1081</Words>
  <Characters>6167</Characters>
  <Application>Microsoft Office Word</Application>
  <DocSecurity>0</DocSecurity>
  <Lines>51</Lines>
  <Paragraphs>14</Paragraphs>
  <ScaleCrop>false</ScaleCrop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2024-10-24T12:10:00Z</dcterms:created>
  <dcterms:modified xsi:type="dcterms:W3CDTF">2024-10-24T12:11:00Z</dcterms:modified>
</cp:coreProperties>
</file>