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F3736" w14:textId="261BE4F2" w:rsidR="00EA1437" w:rsidRPr="00BE19F3" w:rsidRDefault="00EA1437" w:rsidP="00BE19F3">
      <w:pPr>
        <w:pStyle w:val="afffffd"/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b/>
          <w:bCs/>
        </w:rPr>
      </w:pPr>
      <w:bookmarkStart w:id="0" w:name="_Toc84499258"/>
      <w:r w:rsidRPr="00BE19F3">
        <w:rPr>
          <w:rFonts w:ascii="Times New Roman" w:hAnsi="Times New Roman"/>
          <w:b/>
          <w:bCs/>
        </w:rPr>
        <w:t>Приложение 5</w:t>
      </w:r>
      <w:bookmarkEnd w:id="0"/>
    </w:p>
    <w:p w14:paraId="4215EF14" w14:textId="6C94EB96" w:rsidR="00EA1437" w:rsidRPr="00BE19F3" w:rsidRDefault="00EA1437" w:rsidP="00BE19F3">
      <w:pPr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BE19F3">
        <w:rPr>
          <w:rFonts w:ascii="Times New Roman" w:hAnsi="Times New Roman"/>
          <w:sz w:val="24"/>
          <w:szCs w:val="24"/>
        </w:rPr>
        <w:t xml:space="preserve">к ПОП-П по </w:t>
      </w:r>
      <w:r w:rsidR="00AF299D">
        <w:rPr>
          <w:rFonts w:ascii="Times New Roman" w:hAnsi="Times New Roman"/>
          <w:sz w:val="24"/>
          <w:szCs w:val="24"/>
        </w:rPr>
        <w:t>профессии</w:t>
      </w:r>
    </w:p>
    <w:p w14:paraId="3053D4BB" w14:textId="2AECB0DD" w:rsidR="002A00C4" w:rsidRPr="00BE19F3" w:rsidRDefault="005D1459" w:rsidP="00EA1437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FA030F">
        <w:rPr>
          <w:rFonts w:ascii="Times New Roman" w:hAnsi="Times New Roman"/>
          <w:bCs/>
          <w:sz w:val="24"/>
          <w:szCs w:val="24"/>
        </w:rPr>
        <w:t>2</w:t>
      </w:r>
      <w:r w:rsidR="005C5344">
        <w:rPr>
          <w:rFonts w:ascii="Times New Roman" w:hAnsi="Times New Roman"/>
          <w:bCs/>
          <w:sz w:val="24"/>
          <w:szCs w:val="24"/>
        </w:rPr>
        <w:t>6</w:t>
      </w:r>
      <w:r w:rsidRPr="00FA030F">
        <w:rPr>
          <w:rFonts w:ascii="Times New Roman" w:hAnsi="Times New Roman"/>
          <w:bCs/>
          <w:sz w:val="24"/>
          <w:szCs w:val="24"/>
        </w:rPr>
        <w:t xml:space="preserve">.01.02 </w:t>
      </w:r>
      <w:r w:rsidR="005C5344" w:rsidRPr="00240DF9">
        <w:rPr>
          <w:rFonts w:ascii="Times New Roman" w:hAnsi="Times New Roman"/>
          <w:sz w:val="24"/>
          <w:szCs w:val="24"/>
        </w:rPr>
        <w:t xml:space="preserve">Судостроитель-судоремонтник </w:t>
      </w:r>
      <w:r w:rsidR="005C5344">
        <w:rPr>
          <w:rFonts w:ascii="Times New Roman" w:hAnsi="Times New Roman"/>
          <w:sz w:val="24"/>
          <w:szCs w:val="24"/>
        </w:rPr>
        <w:t>не</w:t>
      </w:r>
      <w:r w:rsidR="005C5344" w:rsidRPr="00240DF9">
        <w:rPr>
          <w:rFonts w:ascii="Times New Roman" w:hAnsi="Times New Roman"/>
          <w:sz w:val="24"/>
          <w:szCs w:val="24"/>
        </w:rPr>
        <w:t>металлических судов</w:t>
      </w:r>
    </w:p>
    <w:p w14:paraId="1B14CA73" w14:textId="77777777" w:rsidR="002A00C4" w:rsidRPr="00A74DD9" w:rsidRDefault="002A00C4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7A76051" w14:textId="77777777" w:rsidR="002A00C4" w:rsidRPr="00A74DD9" w:rsidRDefault="002A00C4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B26C24B" w14:textId="77777777" w:rsidR="002A00C4" w:rsidRPr="00A74DD9" w:rsidRDefault="002A00C4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FA10EBB" w14:textId="77777777" w:rsidR="00BD15F1" w:rsidRDefault="00BD15F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486EC408" w14:textId="77777777" w:rsidR="00BD15F1" w:rsidRDefault="00BD15F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69978FF3" w14:textId="77777777" w:rsidR="00BD15F1" w:rsidRDefault="00BD15F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4C6FEB3D" w14:textId="77777777" w:rsidR="00BD15F1" w:rsidRDefault="00BD15F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2FE011E1" w14:textId="77777777" w:rsidR="00BD15F1" w:rsidRDefault="00BD15F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15421A22" w14:textId="77777777" w:rsidR="00BD15F1" w:rsidRDefault="00BD15F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79E0740C" w14:textId="77777777" w:rsidR="00BD15F1" w:rsidRDefault="00BD15F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58F879EE" w14:textId="23F14493" w:rsidR="002A00C4" w:rsidRPr="00BE19F3" w:rsidRDefault="00D6006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  <w:r w:rsidRPr="00BE19F3">
        <w:rPr>
          <w:lang w:val="ru-RU"/>
        </w:rPr>
        <w:t xml:space="preserve">ПРИМЕРНОЕ </w:t>
      </w:r>
      <w:r w:rsidR="00953020" w:rsidRPr="00BE19F3">
        <w:rPr>
          <w:lang w:val="ru-RU"/>
        </w:rPr>
        <w:t>СОДЕРЖАНИЕ</w:t>
      </w:r>
      <w:r w:rsidR="00602A81" w:rsidRPr="00BE19F3">
        <w:rPr>
          <w:lang w:val="ru-RU"/>
        </w:rPr>
        <w:t xml:space="preserve"> </w:t>
      </w:r>
      <w:r w:rsidR="009B3EDD" w:rsidRPr="00BE19F3">
        <w:rPr>
          <w:lang w:val="ru-RU"/>
        </w:rPr>
        <w:br/>
      </w:r>
      <w:r w:rsidR="005E38F7" w:rsidRPr="00BE19F3">
        <w:rPr>
          <w:lang w:val="ru-RU"/>
        </w:rPr>
        <w:t>ГОСУ</w:t>
      </w:r>
      <w:r w:rsidR="0097174C" w:rsidRPr="00BE19F3">
        <w:rPr>
          <w:lang w:val="ru-RU"/>
        </w:rPr>
        <w:t>ДАРСТВЕННОЙ ИТОГОВОЙ АТТЕСТАЦИИ</w:t>
      </w:r>
    </w:p>
    <w:p w14:paraId="257ECE6F" w14:textId="06F24E40" w:rsidR="00EA1437" w:rsidRPr="00BD15F1" w:rsidRDefault="00BD15F1" w:rsidP="00EA1437">
      <w:pPr>
        <w:spacing w:after="0" w:line="360" w:lineRule="auto"/>
        <w:jc w:val="center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 w:rsidRPr="00BD15F1">
        <w:rPr>
          <w:rFonts w:ascii="Times New Roman" w:hAnsi="Times New Roman"/>
          <w:b/>
          <w:bCs/>
          <w:kern w:val="2"/>
          <w:sz w:val="24"/>
          <w:szCs w:val="24"/>
        </w:rPr>
        <w:t>ПО ПРОФЕССИИ</w:t>
      </w:r>
    </w:p>
    <w:p w14:paraId="033EA6A5" w14:textId="76D254C0" w:rsidR="002A00C4" w:rsidRPr="00A74DD9" w:rsidRDefault="005D1459" w:rsidP="00EA1437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  <w:r w:rsidRPr="00FA030F">
        <w:rPr>
          <w:rFonts w:ascii="Times New Roman" w:hAnsi="Times New Roman"/>
          <w:bCs/>
          <w:sz w:val="24"/>
          <w:szCs w:val="24"/>
        </w:rPr>
        <w:t>2</w:t>
      </w:r>
      <w:r w:rsidR="005C5344">
        <w:rPr>
          <w:rFonts w:ascii="Times New Roman" w:hAnsi="Times New Roman"/>
          <w:bCs/>
          <w:sz w:val="24"/>
          <w:szCs w:val="24"/>
        </w:rPr>
        <w:t xml:space="preserve">6.01.02 </w:t>
      </w:r>
      <w:r w:rsidR="005C5344" w:rsidRPr="00240DF9">
        <w:rPr>
          <w:rFonts w:ascii="Times New Roman" w:hAnsi="Times New Roman"/>
          <w:sz w:val="24"/>
          <w:szCs w:val="24"/>
        </w:rPr>
        <w:t xml:space="preserve">Судостроитель-судоремонтник </w:t>
      </w:r>
      <w:r w:rsidR="005C5344">
        <w:rPr>
          <w:rFonts w:ascii="Times New Roman" w:hAnsi="Times New Roman"/>
          <w:sz w:val="24"/>
          <w:szCs w:val="24"/>
        </w:rPr>
        <w:t>не</w:t>
      </w:r>
      <w:r w:rsidR="005C5344" w:rsidRPr="00240DF9">
        <w:rPr>
          <w:rFonts w:ascii="Times New Roman" w:hAnsi="Times New Roman"/>
          <w:sz w:val="24"/>
          <w:szCs w:val="24"/>
        </w:rPr>
        <w:t>металлических судов</w:t>
      </w:r>
    </w:p>
    <w:p w14:paraId="158BAC4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A5D23AC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2E3B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BFAC0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E3769F4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EE86E36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5D8ECC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E005BFF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ED606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45136A" w14:textId="7A9F9969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7CD4296" w14:textId="09502800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1B3674" w14:textId="11681A39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1C2ACCF" w14:textId="4CF3D1BA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8ED576C" w14:textId="100BDEFF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C06B6AD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AEAC92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065009D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EDF55B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4109D72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89AFDA3" w14:textId="6D42DA43" w:rsidR="002A00C4" w:rsidRPr="00ED5152" w:rsidRDefault="00EA1437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ED5152">
        <w:rPr>
          <w:rFonts w:ascii="Times New Roman" w:hAnsi="Times New Roman"/>
          <w:b/>
          <w:sz w:val="24"/>
          <w:szCs w:val="24"/>
        </w:rPr>
        <w:t>202</w:t>
      </w:r>
      <w:r w:rsidR="00636610" w:rsidRPr="00ED5152">
        <w:rPr>
          <w:rFonts w:ascii="Times New Roman" w:hAnsi="Times New Roman"/>
          <w:b/>
          <w:sz w:val="24"/>
          <w:szCs w:val="24"/>
        </w:rPr>
        <w:t>3</w:t>
      </w:r>
      <w:r w:rsidRPr="00ED5152">
        <w:rPr>
          <w:rFonts w:ascii="Times New Roman" w:hAnsi="Times New Roman"/>
          <w:b/>
          <w:sz w:val="24"/>
          <w:szCs w:val="24"/>
        </w:rPr>
        <w:t xml:space="preserve"> г</w:t>
      </w:r>
      <w:r w:rsidR="00BD15F1">
        <w:rPr>
          <w:rFonts w:ascii="Times New Roman" w:hAnsi="Times New Roman"/>
          <w:b/>
          <w:sz w:val="24"/>
          <w:szCs w:val="24"/>
        </w:rPr>
        <w:t>.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169B2F64" w14:textId="024A4479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lastRenderedPageBreak/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0038C969" w14:textId="264FD2F9" w:rsidR="00B661A8" w:rsidRPr="00135B33" w:rsidRDefault="0063352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Для выпускников, </w:t>
      </w:r>
      <w:r w:rsidR="00B661A8" w:rsidRPr="00135B33">
        <w:rPr>
          <w:lang w:val="ru-RU"/>
        </w:rPr>
        <w:t>осваивающих ПП</w:t>
      </w:r>
      <w:r w:rsidR="001655FD">
        <w:rPr>
          <w:lang w:val="ru-RU"/>
        </w:rPr>
        <w:t>КРС</w:t>
      </w:r>
      <w:r w:rsidR="00B661A8" w:rsidRPr="00135B33">
        <w:rPr>
          <w:lang w:val="ru-RU"/>
        </w:rPr>
        <w:t xml:space="preserve"> в рамках ФП «Профессионалитет»</w:t>
      </w:r>
      <w:r w:rsidRPr="00135B33">
        <w:rPr>
          <w:lang w:val="ru-RU"/>
        </w:rPr>
        <w:t>,</w:t>
      </w:r>
      <w:r w:rsidR="00B661A8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135B33">
        <w:rPr>
          <w:lang w:val="ru-RU"/>
        </w:rPr>
        <w:t>в форме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1655FD">
        <w:rPr>
          <w:lang w:val="ru-RU"/>
        </w:rPr>
        <w:t>.</w:t>
      </w:r>
    </w:p>
    <w:p w14:paraId="29297027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D76B13E" w14:textId="7DE0C696" w:rsidR="007E3F03" w:rsidRDefault="007E3F03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332F5C8F" w14:textId="77777777" w:rsidR="001655FD" w:rsidRPr="00135B33" w:rsidRDefault="001655FD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tblpX="-289" w:tblpY="1"/>
        <w:tblOverlap w:val="never"/>
        <w:tblW w:w="9923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261"/>
        <w:gridCol w:w="3289"/>
        <w:gridCol w:w="3373"/>
      </w:tblGrid>
      <w:tr w:rsidR="008E66D0" w:rsidRPr="00165E7B" w14:paraId="072D73DC" w14:textId="64F5A1AD" w:rsidTr="00BD15F1">
        <w:trPr>
          <w:trHeight w:val="2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8045" w14:textId="77777777" w:rsidR="008E66D0" w:rsidRPr="00165E7B" w:rsidRDefault="008E66D0" w:rsidP="00BD15F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CACABB2" w14:textId="6AD93584" w:rsidR="008E66D0" w:rsidRPr="00165E7B" w:rsidRDefault="008E66D0" w:rsidP="00BD15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BEE7" w14:textId="77777777" w:rsidR="008E66D0" w:rsidRPr="00165E7B" w:rsidRDefault="008E66D0" w:rsidP="00BD15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2CFF8BB2" w14:textId="77777777" w:rsidR="008E66D0" w:rsidRPr="00165E7B" w:rsidRDefault="008E66D0" w:rsidP="00BD15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629EF518" w14:textId="77777777" w:rsidR="008E66D0" w:rsidRPr="00165E7B" w:rsidRDefault="008E66D0" w:rsidP="00BD15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FD5B0" w14:textId="77777777" w:rsidR="00EC2F46" w:rsidRPr="00165E7B" w:rsidRDefault="008E66D0" w:rsidP="00BD15F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3E485538" w14:textId="70DA6C2B" w:rsidR="008E66D0" w:rsidRPr="00165E7B" w:rsidRDefault="00EC2F46" w:rsidP="00BD15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8E66D0" w:rsidRPr="00165E7B" w14:paraId="4D5E69E8" w14:textId="10495D90" w:rsidTr="00BD15F1">
        <w:trPr>
          <w:trHeight w:val="20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71D99" w14:textId="35411873" w:rsidR="008E66D0" w:rsidRPr="00165E7B" w:rsidRDefault="008E66D0" w:rsidP="00BD15F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165E7B" w:rsidRPr="00165E7B" w14:paraId="76246BC0" w14:textId="655770F0" w:rsidTr="00BD15F1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B5C85" w14:textId="38BC3B58" w:rsidR="00801ED1" w:rsidRPr="00801ED1" w:rsidRDefault="00165E7B" w:rsidP="00BD15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Cs/>
                <w:sz w:val="24"/>
                <w:szCs w:val="24"/>
              </w:rPr>
              <w:t>ВД.</w:t>
            </w:r>
            <w:r w:rsidR="00BD15F1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165E7B">
              <w:rPr>
                <w:rFonts w:ascii="Times New Roman" w:hAnsi="Times New Roman"/>
                <w:bCs/>
                <w:sz w:val="24"/>
                <w:szCs w:val="24"/>
              </w:rPr>
              <w:t xml:space="preserve">1 </w:t>
            </w:r>
            <w:r w:rsidR="00801ED1" w:rsidRPr="00801ED1">
              <w:rPr>
                <w:rFonts w:ascii="Times New Roman" w:hAnsi="Times New Roman"/>
                <w:color w:val="000000"/>
                <w:sz w:val="24"/>
                <w:szCs w:val="24"/>
              </w:rPr>
              <w:t>Сборка, монтаж (демонтаж) элементов судовых конструкций, корпусов, устройств и систем неметаллических (деревянных, пластмассовых</w:t>
            </w:r>
          </w:p>
          <w:p w14:paraId="3A11D209" w14:textId="2DC915D0" w:rsidR="00165E7B" w:rsidRPr="00165E7B" w:rsidRDefault="00801ED1" w:rsidP="00BD15F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801ED1">
              <w:rPr>
                <w:rFonts w:ascii="Times New Roman" w:hAnsi="Times New Roman"/>
                <w:color w:val="000000"/>
                <w:sz w:val="24"/>
                <w:szCs w:val="24"/>
              </w:rPr>
              <w:t>и железобетонных) судов</w:t>
            </w: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5BC50" w14:textId="6AA9FB31" w:rsidR="00801ED1" w:rsidRPr="00801ED1" w:rsidRDefault="00165E7B" w:rsidP="00BD15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ПМ 01</w:t>
            </w:r>
            <w:r w:rsidR="00BD15F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01ED1" w:rsidRPr="00801ED1">
              <w:rPr>
                <w:rFonts w:ascii="Times New Roman" w:hAnsi="Times New Roman"/>
                <w:color w:val="000000"/>
                <w:sz w:val="24"/>
                <w:szCs w:val="24"/>
              </w:rPr>
              <w:t>Сборка, монтаж (демонтаж) элементов судовых конструкций, корпусов, устройств и систем неметаллических (деревянных, пластмассовых</w:t>
            </w:r>
          </w:p>
          <w:p w14:paraId="58B36B33" w14:textId="6A95ED1A" w:rsidR="00165E7B" w:rsidRPr="00165E7B" w:rsidRDefault="00801ED1" w:rsidP="00BD15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01ED1">
              <w:rPr>
                <w:rFonts w:ascii="Times New Roman" w:hAnsi="Times New Roman"/>
                <w:color w:val="000000"/>
                <w:sz w:val="24"/>
                <w:szCs w:val="24"/>
              </w:rPr>
              <w:t>и железобетонных) судов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98C7" w14:textId="6F954A07" w:rsidR="00165E7B" w:rsidRPr="00165E7B" w:rsidRDefault="00A615DD" w:rsidP="00BD15F1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8640A6">
              <w:rPr>
                <w:rFonts w:ascii="Times New Roman" w:hAnsi="Times New Roman"/>
                <w:sz w:val="24"/>
                <w:szCs w:val="24"/>
              </w:rPr>
              <w:t>ПК 1.1. Выполнять сборку, монтаж (демонтаж) элементов судовых конструкций, корпусов, устройств и систем деревянных судов</w:t>
            </w:r>
          </w:p>
        </w:tc>
      </w:tr>
      <w:tr w:rsidR="00165E7B" w:rsidRPr="00165E7B" w14:paraId="6390652F" w14:textId="6DB5F237" w:rsidTr="00BD15F1">
        <w:trPr>
          <w:trHeight w:val="2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4697FD" w14:textId="224BB467" w:rsidR="00165E7B" w:rsidRPr="00165E7B" w:rsidRDefault="00165E7B" w:rsidP="00BD15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ACD6" w14:textId="3668F398" w:rsidR="00165E7B" w:rsidRPr="00165E7B" w:rsidRDefault="00165E7B" w:rsidP="00BD15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25B5" w14:textId="7597DA4A" w:rsidR="00165E7B" w:rsidRPr="00165E7B" w:rsidRDefault="00A615DD" w:rsidP="00BD15F1">
            <w:pPr>
              <w:widowControl w:val="0"/>
              <w:spacing w:after="0" w:line="240" w:lineRule="auto"/>
              <w:ind w:left="1" w:hanging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40A6">
              <w:rPr>
                <w:rFonts w:ascii="Times New Roman" w:hAnsi="Times New Roman"/>
                <w:sz w:val="24"/>
                <w:szCs w:val="24"/>
              </w:rPr>
              <w:t>ПК 1.2 Выполнять работы по сборке, установке простых узлов корпусных конструкций пластмассовых судов</w:t>
            </w:r>
          </w:p>
        </w:tc>
      </w:tr>
      <w:tr w:rsidR="00A615DD" w:rsidRPr="00165E7B" w14:paraId="4DCD7DF1" w14:textId="77777777" w:rsidTr="00BD15F1">
        <w:trPr>
          <w:trHeight w:val="2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B74000" w14:textId="77777777" w:rsidR="00A615DD" w:rsidRPr="00165E7B" w:rsidRDefault="00A615DD" w:rsidP="00BD15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0D53" w14:textId="77777777" w:rsidR="00A615DD" w:rsidRPr="00165E7B" w:rsidRDefault="00A615DD" w:rsidP="00BD15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1460" w14:textId="794BEEE0" w:rsidR="00A615DD" w:rsidRPr="00165E7B" w:rsidRDefault="00A615DD" w:rsidP="00BD15F1">
            <w:pPr>
              <w:rPr>
                <w:rFonts w:ascii="Times New Roman" w:hAnsi="Times New Roman"/>
                <w:sz w:val="24"/>
                <w:szCs w:val="24"/>
              </w:rPr>
            </w:pPr>
            <w:r w:rsidRPr="008640A6">
              <w:rPr>
                <w:rFonts w:ascii="Times New Roman" w:hAnsi="Times New Roman"/>
                <w:sz w:val="24"/>
                <w:szCs w:val="24"/>
              </w:rPr>
              <w:t xml:space="preserve">ПК 1.3 </w:t>
            </w:r>
            <w:r w:rsidRPr="008640A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Выполнять работы по </w:t>
            </w:r>
            <w:r w:rsidRPr="008640A6">
              <w:rPr>
                <w:rFonts w:ascii="Times New Roman" w:hAnsi="Times New Roman"/>
                <w:sz w:val="24"/>
                <w:szCs w:val="24"/>
              </w:rPr>
              <w:t xml:space="preserve">монтажу железобетонных плит, </w:t>
            </w:r>
            <w:r w:rsidRPr="008640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сборных секций и конструкций с их </w:t>
            </w:r>
            <w:r w:rsidRPr="008640A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установкой на стапеле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8640A6">
              <w:rPr>
                <w:rFonts w:ascii="Times New Roman" w:hAnsi="Times New Roman"/>
                <w:color w:val="000000"/>
                <w:sz w:val="24"/>
                <w:szCs w:val="24"/>
              </w:rPr>
              <w:t>с выверкой по осям</w:t>
            </w:r>
          </w:p>
        </w:tc>
      </w:tr>
      <w:tr w:rsidR="00165E7B" w:rsidRPr="00165E7B" w14:paraId="0C57D0B1" w14:textId="77777777" w:rsidTr="00BD15F1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A807" w14:textId="253968F7" w:rsidR="00165E7B" w:rsidRPr="00165E7B" w:rsidRDefault="00165E7B" w:rsidP="00BD15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ВД.</w:t>
            </w:r>
            <w:r w:rsidR="00BD15F1">
              <w:rPr>
                <w:rFonts w:ascii="Times New Roman" w:hAnsi="Times New Roman"/>
                <w:bCs/>
                <w:sz w:val="24"/>
                <w:szCs w:val="24"/>
              </w:rPr>
              <w:t xml:space="preserve"> 0</w:t>
            </w:r>
            <w:r w:rsidRPr="00165E7B">
              <w:rPr>
                <w:rFonts w:ascii="Times New Roman" w:hAnsi="Times New Roman"/>
                <w:bCs/>
                <w:sz w:val="24"/>
                <w:szCs w:val="24"/>
              </w:rPr>
              <w:t xml:space="preserve">2 </w:t>
            </w:r>
            <w:r w:rsidR="00001E78" w:rsidRPr="00001E78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столярных и плотницких работы при постройке и ремонте судов, плавучих сооружений</w:t>
            </w: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E432" w14:textId="16167014" w:rsidR="00165E7B" w:rsidRPr="00165E7B" w:rsidRDefault="00165E7B" w:rsidP="00BD15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ПМ 02</w:t>
            </w:r>
            <w:r w:rsidR="00BD15F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01E78" w:rsidRPr="00001E78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столярных и плотницких работы при постройке и ремонте судов, плавучих сооружений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08DC" w14:textId="5DCF6B15" w:rsidR="00165E7B" w:rsidRPr="00165E7B" w:rsidRDefault="00A615DD" w:rsidP="00BD15F1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8640A6">
              <w:rPr>
                <w:rFonts w:ascii="Times New Roman" w:hAnsi="Times New Roman"/>
                <w:sz w:val="24"/>
                <w:szCs w:val="24"/>
              </w:rPr>
              <w:t xml:space="preserve">ПК 2.1. </w:t>
            </w:r>
            <w:r w:rsidRPr="008640A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Выполнять подготовительные работ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br/>
            </w:r>
            <w:r w:rsidRPr="008640A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 работы по установке, сборке, демонтажу и ремонту </w:t>
            </w:r>
            <w:r w:rsidRPr="008640A6">
              <w:rPr>
                <w:rFonts w:ascii="Times New Roman" w:hAnsi="Times New Roman"/>
                <w:sz w:val="24"/>
                <w:szCs w:val="24"/>
              </w:rPr>
              <w:t xml:space="preserve">простой нештатной судовой мебели из мягких пород древесины или необлицованных щитов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640A6">
              <w:rPr>
                <w:rFonts w:ascii="Times New Roman" w:hAnsi="Times New Roman"/>
                <w:sz w:val="24"/>
                <w:szCs w:val="24"/>
              </w:rPr>
              <w:t>и судовых конструкций</w:t>
            </w:r>
          </w:p>
        </w:tc>
      </w:tr>
      <w:tr w:rsidR="00165E7B" w:rsidRPr="00165E7B" w14:paraId="66D060B2" w14:textId="77777777" w:rsidTr="00BD15F1">
        <w:trPr>
          <w:trHeight w:val="2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82ED3" w14:textId="77777777" w:rsidR="00165E7B" w:rsidRPr="00165E7B" w:rsidRDefault="00165E7B" w:rsidP="00BD15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91277" w14:textId="77777777" w:rsidR="00165E7B" w:rsidRPr="00165E7B" w:rsidRDefault="00165E7B" w:rsidP="00BD15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59CF" w14:textId="4F20C31C" w:rsidR="00165E7B" w:rsidRPr="00165E7B" w:rsidRDefault="00A615DD" w:rsidP="00BD15F1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640A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ПК.2.2. </w:t>
            </w:r>
            <w:r w:rsidRPr="008640A6">
              <w:rPr>
                <w:rFonts w:ascii="Times New Roman" w:hAnsi="Times New Roman"/>
                <w:sz w:val="24"/>
                <w:szCs w:val="24"/>
              </w:rPr>
              <w:t>Выполнять подготовку материалов и поверхностей деревянных конструкций ручным и механизированным способами</w:t>
            </w:r>
          </w:p>
        </w:tc>
      </w:tr>
      <w:tr w:rsidR="00A615DD" w:rsidRPr="00165E7B" w14:paraId="63A6DEB3" w14:textId="77777777" w:rsidTr="00BD15F1">
        <w:trPr>
          <w:trHeight w:val="2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088FD" w14:textId="77777777" w:rsidR="00A615DD" w:rsidRPr="00165E7B" w:rsidRDefault="00A615DD" w:rsidP="00BD15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415DE" w14:textId="77777777" w:rsidR="00A615DD" w:rsidRPr="00165E7B" w:rsidRDefault="00A615DD" w:rsidP="00BD15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DC30" w14:textId="703E8DC9" w:rsidR="00A615DD" w:rsidRPr="00165E7B" w:rsidRDefault="00A615DD" w:rsidP="00BD15F1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640A6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ПК 2.3. </w:t>
            </w:r>
            <w:r w:rsidRPr="008640A6">
              <w:rPr>
                <w:rFonts w:ascii="Times New Roman" w:hAnsi="Times New Roman"/>
                <w:sz w:val="24"/>
                <w:szCs w:val="24"/>
              </w:rPr>
              <w:t xml:space="preserve">Выполнять плотницкие работы при изготовлении, сборке, установке, демонтаже, ремонте деревянных конструкций судов ручным и механизированным способами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640A6">
              <w:rPr>
                <w:rFonts w:ascii="Times New Roman" w:hAnsi="Times New Roman"/>
                <w:sz w:val="24"/>
                <w:szCs w:val="24"/>
              </w:rPr>
              <w:t>с сохранением материалов</w:t>
            </w:r>
          </w:p>
        </w:tc>
      </w:tr>
      <w:tr w:rsidR="00165E7B" w:rsidRPr="00165E7B" w14:paraId="5EF0D52A" w14:textId="77777777" w:rsidTr="00BD15F1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8E271" w14:textId="267C837B" w:rsidR="00001E78" w:rsidRPr="00001E78" w:rsidRDefault="00165E7B" w:rsidP="00BD15F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ВД. </w:t>
            </w:r>
            <w:r w:rsidR="00BD15F1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  <w:r w:rsidR="00001E78" w:rsidRPr="00001E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Нанесение </w:t>
            </w:r>
            <w:r w:rsidR="00A615D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001E78" w:rsidRPr="00001E78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A615D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01E78" w:rsidRPr="00001E78">
              <w:rPr>
                <w:rFonts w:ascii="Times New Roman" w:hAnsi="Times New Roman"/>
                <w:color w:val="000000"/>
                <w:sz w:val="24"/>
                <w:szCs w:val="24"/>
              </w:rPr>
              <w:t>восстановление изоляционных материалов при постройке</w:t>
            </w:r>
          </w:p>
          <w:p w14:paraId="5F63216D" w14:textId="4A63D5A1" w:rsidR="00165E7B" w:rsidRPr="00165E7B" w:rsidRDefault="00001E78" w:rsidP="00BD15F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1E78">
              <w:rPr>
                <w:rFonts w:ascii="Times New Roman" w:hAnsi="Times New Roman"/>
                <w:color w:val="000000"/>
                <w:sz w:val="24"/>
                <w:szCs w:val="24"/>
              </w:rPr>
              <w:t>и ремонте судов, плавучих сооружений и их составных частей</w:t>
            </w: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52CB0F" w14:textId="75D66A9B" w:rsidR="00001E78" w:rsidRPr="00001E78" w:rsidRDefault="00165E7B" w:rsidP="00BD15F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>ПМ 03</w:t>
            </w:r>
            <w:r w:rsidR="00BD15F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165E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01E78" w:rsidRPr="00001E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Нанесение </w:t>
            </w:r>
            <w:r w:rsidR="00A615DD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="00001E78" w:rsidRPr="00001E78">
              <w:rPr>
                <w:rFonts w:ascii="Times New Roman" w:hAnsi="Times New Roman"/>
                <w:color w:val="000000"/>
                <w:sz w:val="24"/>
                <w:szCs w:val="24"/>
              </w:rPr>
              <w:t>и восстановление изоляционных материалов при постройке</w:t>
            </w:r>
          </w:p>
          <w:p w14:paraId="79064649" w14:textId="0344B959" w:rsidR="00165E7B" w:rsidRPr="00165E7B" w:rsidRDefault="00001E78" w:rsidP="00BD15F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1E78">
              <w:rPr>
                <w:rFonts w:ascii="Times New Roman" w:hAnsi="Times New Roman"/>
                <w:color w:val="000000"/>
                <w:sz w:val="24"/>
                <w:szCs w:val="24"/>
              </w:rPr>
              <w:t>и ремонте судов, плавучих сооружений и их составных частей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0C349BF" w14:textId="554CD41D" w:rsidR="00165E7B" w:rsidRPr="00A615DD" w:rsidRDefault="00A615DD" w:rsidP="00BD15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40A6">
              <w:rPr>
                <w:rFonts w:ascii="Times New Roman" w:hAnsi="Times New Roman"/>
                <w:sz w:val="24"/>
                <w:szCs w:val="24"/>
              </w:rPr>
              <w:t>ПК 3.1. Выполнять подготовительные работы средней сложности по изоляции судовых помещений</w:t>
            </w:r>
          </w:p>
        </w:tc>
      </w:tr>
      <w:tr w:rsidR="00165E7B" w:rsidRPr="00165E7B" w14:paraId="239726DA" w14:textId="77777777" w:rsidTr="00BD15F1">
        <w:trPr>
          <w:trHeight w:val="2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163CC9" w14:textId="77777777" w:rsidR="00165E7B" w:rsidRPr="00165E7B" w:rsidRDefault="00165E7B" w:rsidP="00BD15F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2696C7" w14:textId="77777777" w:rsidR="00165E7B" w:rsidRPr="00165E7B" w:rsidRDefault="00165E7B" w:rsidP="00BD15F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E732D20" w14:textId="245337D8" w:rsidR="00165E7B" w:rsidRPr="00165E7B" w:rsidRDefault="00A615DD" w:rsidP="00BD15F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40A6">
              <w:rPr>
                <w:rFonts w:ascii="Times New Roman" w:hAnsi="Times New Roman"/>
                <w:sz w:val="24"/>
                <w:szCs w:val="24"/>
              </w:rPr>
              <w:t>ПК 3.2. Выполнять работы средней сложности по нанесению и ремонту изоляции систем судов и плавучих сооружений</w:t>
            </w:r>
          </w:p>
        </w:tc>
      </w:tr>
      <w:tr w:rsidR="00165E7B" w:rsidRPr="00165E7B" w14:paraId="26C3A5DA" w14:textId="77777777" w:rsidTr="00BD15F1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9F11" w14:textId="11CCBE8F" w:rsidR="00165E7B" w:rsidRPr="00165E7B" w:rsidRDefault="00165E7B" w:rsidP="00BD15F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Cs/>
                <w:sz w:val="24"/>
                <w:szCs w:val="24"/>
              </w:rPr>
              <w:t xml:space="preserve">ВД. </w:t>
            </w:r>
            <w:r w:rsidR="00BD15F1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165E7B">
              <w:rPr>
                <w:rFonts w:ascii="Times New Roman" w:hAnsi="Times New Roman"/>
                <w:bCs/>
                <w:sz w:val="24"/>
                <w:szCs w:val="24"/>
              </w:rPr>
              <w:t xml:space="preserve">4 </w:t>
            </w:r>
            <w:r w:rsidR="00001E78" w:rsidRPr="00001E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типовых формовочных, </w:t>
            </w:r>
            <w:proofErr w:type="spellStart"/>
            <w:r w:rsidR="00001E78" w:rsidRPr="00001E78">
              <w:rPr>
                <w:rFonts w:ascii="Times New Roman" w:hAnsi="Times New Roman"/>
                <w:color w:val="000000"/>
                <w:sz w:val="24"/>
                <w:szCs w:val="24"/>
              </w:rPr>
              <w:t>гуммировочных</w:t>
            </w:r>
            <w:proofErr w:type="spellEnd"/>
            <w:r w:rsidR="00001E78" w:rsidRPr="00001E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работ</w:t>
            </w: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C2A2" w14:textId="3DC4B71E" w:rsidR="00165E7B" w:rsidRPr="00165E7B" w:rsidRDefault="00165E7B" w:rsidP="00BD15F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Cs/>
                <w:sz w:val="24"/>
                <w:szCs w:val="24"/>
              </w:rPr>
              <w:t>ПМ 04</w:t>
            </w:r>
            <w:r w:rsidR="00BD15F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165E7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001E78" w:rsidRPr="00001E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типовых формовочных, </w:t>
            </w:r>
            <w:proofErr w:type="spellStart"/>
            <w:r w:rsidR="00001E78" w:rsidRPr="00001E78">
              <w:rPr>
                <w:rFonts w:ascii="Times New Roman" w:hAnsi="Times New Roman"/>
                <w:color w:val="000000"/>
                <w:sz w:val="24"/>
                <w:szCs w:val="24"/>
              </w:rPr>
              <w:t>гуммировочных</w:t>
            </w:r>
            <w:proofErr w:type="spellEnd"/>
            <w:r w:rsidR="00001E78" w:rsidRPr="00001E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работ</w:t>
            </w:r>
          </w:p>
          <w:p w14:paraId="467C34C7" w14:textId="1928A7C5" w:rsidR="00165E7B" w:rsidRPr="00165E7B" w:rsidRDefault="00165E7B" w:rsidP="00BD15F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9BD3" w14:textId="5E98CFA9" w:rsidR="00165E7B" w:rsidRPr="00165E7B" w:rsidRDefault="00A615DD" w:rsidP="00BD15F1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A615D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4.1. Подготавливать оборудование, материалы, поверхности изделия для вы</w:t>
            </w:r>
            <w:r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</w:t>
            </w:r>
            <w:r w:rsidRPr="00A615D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олнения </w:t>
            </w:r>
            <w:proofErr w:type="spellStart"/>
            <w:r w:rsidRPr="00A615D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гуммировочных</w:t>
            </w:r>
            <w:proofErr w:type="spellEnd"/>
            <w:r w:rsidRPr="00A615D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br/>
            </w:r>
            <w:r w:rsidRPr="00A615D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и формовоч</w:t>
            </w:r>
            <w:r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н</w:t>
            </w:r>
            <w:r w:rsidRPr="00A615D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ых работ</w:t>
            </w:r>
          </w:p>
        </w:tc>
      </w:tr>
      <w:tr w:rsidR="00165E7B" w:rsidRPr="00165E7B" w14:paraId="0FB23D0F" w14:textId="77777777" w:rsidTr="00BD15F1">
        <w:trPr>
          <w:trHeight w:val="2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58147E" w14:textId="77777777" w:rsidR="00165E7B" w:rsidRPr="00165E7B" w:rsidRDefault="00165E7B" w:rsidP="00BD15F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09F4" w14:textId="77777777" w:rsidR="00165E7B" w:rsidRPr="00165E7B" w:rsidRDefault="00165E7B" w:rsidP="00BD15F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A9DD" w14:textId="61AAF647" w:rsidR="00165E7B" w:rsidRPr="00165E7B" w:rsidRDefault="00A615DD" w:rsidP="00BD15F1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A615D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ПК 4.2. Изготавливать изделия по сборочным чертежам деталей средней сложности для </w:t>
            </w:r>
            <w:proofErr w:type="spellStart"/>
            <w:r w:rsidRPr="00A615D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гуммировочных</w:t>
            </w:r>
            <w:proofErr w:type="spellEnd"/>
            <w:r w:rsidRPr="00A615D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работ</w:t>
            </w:r>
          </w:p>
        </w:tc>
      </w:tr>
      <w:tr w:rsidR="00A615DD" w:rsidRPr="00165E7B" w14:paraId="601995F1" w14:textId="77777777" w:rsidTr="00BD15F1">
        <w:trPr>
          <w:trHeight w:val="2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8223E4" w14:textId="77777777" w:rsidR="00A615DD" w:rsidRPr="00165E7B" w:rsidRDefault="00A615DD" w:rsidP="00BD15F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7CFAC" w14:textId="77777777" w:rsidR="00A615DD" w:rsidRPr="00165E7B" w:rsidRDefault="00A615DD" w:rsidP="00BD15F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6DE43" w14:textId="5B1EACAC" w:rsidR="00A615DD" w:rsidRPr="00165E7B" w:rsidRDefault="00A615DD" w:rsidP="00BD15F1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A615DD"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ПК 4.3. Облицовывать изделия простой конфигурации тонкими покрытиями и выполнять типовые операции при облицовке изделий</w:t>
            </w:r>
          </w:p>
        </w:tc>
      </w:tr>
      <w:tr w:rsidR="00165E7B" w:rsidRPr="00165E7B" w14:paraId="783A2CB3" w14:textId="77777777" w:rsidTr="00BD15F1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A4A8" w14:textId="76B72240" w:rsidR="00165E7B" w:rsidRPr="00165E7B" w:rsidRDefault="00165E7B" w:rsidP="00BD15F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Cs/>
                <w:sz w:val="24"/>
                <w:szCs w:val="24"/>
              </w:rPr>
              <w:t xml:space="preserve">ВД. </w:t>
            </w:r>
            <w:r w:rsidR="00BD15F1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165E7B">
              <w:rPr>
                <w:rFonts w:ascii="Times New Roman" w:hAnsi="Times New Roman"/>
                <w:bCs/>
                <w:sz w:val="24"/>
                <w:szCs w:val="24"/>
              </w:rPr>
              <w:t xml:space="preserve">5 </w:t>
            </w:r>
            <w:r w:rsidR="00001E78" w:rsidRPr="00001E78">
              <w:rPr>
                <w:rFonts w:ascii="Times New Roman" w:hAnsi="Times New Roman"/>
                <w:iCs/>
              </w:rPr>
              <w:t>Выполнение малярных работ при постройке и ремонте судов и плавучих сооружений</w:t>
            </w: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B22C" w14:textId="456B5E79" w:rsidR="00165E7B" w:rsidRPr="00165E7B" w:rsidRDefault="00165E7B" w:rsidP="00BD15F1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5E7B">
              <w:rPr>
                <w:rFonts w:ascii="Times New Roman" w:hAnsi="Times New Roman"/>
                <w:bCs/>
                <w:sz w:val="24"/>
                <w:szCs w:val="24"/>
              </w:rPr>
              <w:t>ПМ</w:t>
            </w:r>
            <w:r w:rsidR="00001E78">
              <w:rPr>
                <w:rFonts w:ascii="Times New Roman" w:hAnsi="Times New Roman"/>
                <w:bCs/>
                <w:sz w:val="24"/>
                <w:szCs w:val="24"/>
              </w:rPr>
              <w:t xml:space="preserve"> 05</w:t>
            </w:r>
            <w:r w:rsidR="00BD15F1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="00001E78" w:rsidRPr="00001E78">
              <w:rPr>
                <w:rFonts w:ascii="Times New Roman" w:hAnsi="Times New Roman"/>
                <w:iCs/>
              </w:rPr>
              <w:t>Выполнение малярных работ при постройке и ремонте судов и плавучих сооружений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4269C" w14:textId="4467D666" w:rsidR="00165E7B" w:rsidRPr="00165E7B" w:rsidRDefault="00A615DD" w:rsidP="00BD15F1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640A6">
              <w:rPr>
                <w:rFonts w:ascii="Times New Roman" w:hAnsi="Times New Roman"/>
                <w:sz w:val="24"/>
                <w:szCs w:val="24"/>
              </w:rPr>
              <w:t xml:space="preserve">ПК 5.1. Подготавливать материалы, оборудование, механизмы и приспособления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640A6">
              <w:rPr>
                <w:rFonts w:ascii="Times New Roman" w:hAnsi="Times New Roman"/>
                <w:sz w:val="24"/>
                <w:szCs w:val="24"/>
              </w:rPr>
              <w:t>к окраске</w:t>
            </w:r>
          </w:p>
        </w:tc>
      </w:tr>
      <w:tr w:rsidR="00165E7B" w:rsidRPr="00165E7B" w14:paraId="315A380A" w14:textId="77777777" w:rsidTr="00BD15F1">
        <w:trPr>
          <w:trHeight w:val="2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D1BCF2" w14:textId="77777777" w:rsidR="00165E7B" w:rsidRPr="00165E7B" w:rsidRDefault="00165E7B" w:rsidP="00BD15F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A7BBD" w14:textId="77777777" w:rsidR="00165E7B" w:rsidRPr="00165E7B" w:rsidRDefault="00165E7B" w:rsidP="00BD15F1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C3D2" w14:textId="31926A5C" w:rsidR="00165E7B" w:rsidRPr="00165E7B" w:rsidRDefault="00A615DD" w:rsidP="00BD15F1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8640A6">
              <w:rPr>
                <w:rFonts w:ascii="Times New Roman" w:hAnsi="Times New Roman"/>
                <w:sz w:val="24"/>
                <w:szCs w:val="24"/>
              </w:rPr>
              <w:t>ПК 5.2. Осуществлять окраску поверхностей судовых узлов, деталей и оснастки, не требующих высококачественной отделки</w:t>
            </w:r>
          </w:p>
        </w:tc>
      </w:tr>
    </w:tbl>
    <w:p w14:paraId="259D21BC" w14:textId="77777777" w:rsidR="00BA26D0" w:rsidRPr="00A74DD9" w:rsidRDefault="00BA26D0" w:rsidP="00A74DD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0CBD54F" w14:textId="71995C8B" w:rsidR="007E3F03" w:rsidRPr="00135B3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</w:t>
      </w:r>
      <w:r w:rsidR="00446546">
        <w:rPr>
          <w:rFonts w:ascii="Times New Roman" w:hAnsi="Times New Roman"/>
          <w:sz w:val="24"/>
          <w:szCs w:val="24"/>
        </w:rPr>
        <w:br/>
      </w:r>
      <w:r w:rsidRPr="00135B33">
        <w:rPr>
          <w:rFonts w:ascii="Times New Roman" w:hAnsi="Times New Roman"/>
          <w:sz w:val="24"/>
          <w:szCs w:val="24"/>
        </w:rPr>
        <w:t>в соответствии с разделом 4 ПОП-П.</w:t>
      </w:r>
    </w:p>
    <w:p w14:paraId="2EC1472B" w14:textId="77777777" w:rsidR="007E3F03" w:rsidRPr="00DB21B5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highlight w:val="darkGray"/>
        </w:rPr>
      </w:pPr>
    </w:p>
    <w:p w14:paraId="21703406" w14:textId="6D6C767E" w:rsidR="007120D5" w:rsidRPr="00135B33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135B33">
        <w:rPr>
          <w:b/>
          <w:lang w:val="ru-RU"/>
        </w:rPr>
        <w:t xml:space="preserve"> </w:t>
      </w:r>
      <w:proofErr w:type="spellStart"/>
      <w:r w:rsidR="001272D2" w:rsidRPr="00135B33">
        <w:rPr>
          <w:b/>
        </w:rPr>
        <w:t>Т</w:t>
      </w:r>
      <w:r w:rsidR="007120D5" w:rsidRPr="00135B33">
        <w:rPr>
          <w:b/>
        </w:rPr>
        <w:t>ребования</w:t>
      </w:r>
      <w:proofErr w:type="spellEnd"/>
      <w:r w:rsidR="007120D5" w:rsidRPr="00135B33">
        <w:rPr>
          <w:b/>
        </w:rPr>
        <w:t xml:space="preserve"> к </w:t>
      </w:r>
      <w:proofErr w:type="spellStart"/>
      <w:r w:rsidR="007120D5" w:rsidRPr="00135B33">
        <w:rPr>
          <w:b/>
        </w:rPr>
        <w:t>оцениванию</w:t>
      </w:r>
      <w:proofErr w:type="spellEnd"/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135B33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135B33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135B33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135B33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_Toc96294977"/>
    </w:p>
    <w:p w14:paraId="4A8F53C0" w14:textId="3529036F" w:rsidR="007120D5" w:rsidRPr="00135B33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135B33">
        <w:rPr>
          <w:rFonts w:ascii="Times New Roman" w:hAnsi="Times New Roman"/>
          <w:b/>
          <w:sz w:val="24"/>
          <w:szCs w:val="24"/>
        </w:rPr>
        <w:br/>
      </w:r>
      <w:r w:rsidRPr="00135B33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1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135B33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135B33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135B33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p w14:paraId="3F583F06" w14:textId="2849AF95" w:rsidR="00B10748" w:rsidRDefault="00B10748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R="00B10748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8EBDE" w14:textId="77777777" w:rsidR="00555981" w:rsidRDefault="00555981">
      <w:pPr>
        <w:spacing w:after="0" w:line="240" w:lineRule="auto"/>
      </w:pPr>
      <w:r>
        <w:separator/>
      </w:r>
    </w:p>
  </w:endnote>
  <w:endnote w:type="continuationSeparator" w:id="0">
    <w:p w14:paraId="52F96935" w14:textId="77777777" w:rsidR="00555981" w:rsidRDefault="00555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131A8" w14:textId="77777777" w:rsidR="00555981" w:rsidRDefault="00555981">
      <w:pPr>
        <w:rPr>
          <w:sz w:val="12"/>
        </w:rPr>
      </w:pPr>
      <w:r>
        <w:separator/>
      </w:r>
    </w:p>
  </w:footnote>
  <w:footnote w:type="continuationSeparator" w:id="0">
    <w:p w14:paraId="5B9673E8" w14:textId="77777777" w:rsidR="00555981" w:rsidRDefault="00555981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1E78"/>
    <w:rsid w:val="00004960"/>
    <w:rsid w:val="00036068"/>
    <w:rsid w:val="00046B5D"/>
    <w:rsid w:val="00090CE2"/>
    <w:rsid w:val="000D422A"/>
    <w:rsid w:val="000E3E75"/>
    <w:rsid w:val="000F0DBA"/>
    <w:rsid w:val="001179D6"/>
    <w:rsid w:val="001272D2"/>
    <w:rsid w:val="00135B33"/>
    <w:rsid w:val="00153DE5"/>
    <w:rsid w:val="001655FD"/>
    <w:rsid w:val="00165E7B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D4270"/>
    <w:rsid w:val="002F77A5"/>
    <w:rsid w:val="0039443E"/>
    <w:rsid w:val="00396303"/>
    <w:rsid w:val="003A6B6C"/>
    <w:rsid w:val="003C4454"/>
    <w:rsid w:val="004206C6"/>
    <w:rsid w:val="004331A1"/>
    <w:rsid w:val="00446546"/>
    <w:rsid w:val="0045115A"/>
    <w:rsid w:val="00474A96"/>
    <w:rsid w:val="00490002"/>
    <w:rsid w:val="004A5AB0"/>
    <w:rsid w:val="004B4E55"/>
    <w:rsid w:val="004B773A"/>
    <w:rsid w:val="005211FE"/>
    <w:rsid w:val="00555981"/>
    <w:rsid w:val="00556516"/>
    <w:rsid w:val="005B7189"/>
    <w:rsid w:val="005C5344"/>
    <w:rsid w:val="005D1459"/>
    <w:rsid w:val="005E38F7"/>
    <w:rsid w:val="005E567A"/>
    <w:rsid w:val="00602A81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7D1A"/>
    <w:rsid w:val="00733762"/>
    <w:rsid w:val="007813BD"/>
    <w:rsid w:val="007A5FB7"/>
    <w:rsid w:val="007B7154"/>
    <w:rsid w:val="007B7595"/>
    <w:rsid w:val="007E3F03"/>
    <w:rsid w:val="00800113"/>
    <w:rsid w:val="00801ED1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4BC9"/>
    <w:rsid w:val="009D51D0"/>
    <w:rsid w:val="00A3407D"/>
    <w:rsid w:val="00A615D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661A8"/>
    <w:rsid w:val="00B70862"/>
    <w:rsid w:val="00B717AD"/>
    <w:rsid w:val="00B71CDE"/>
    <w:rsid w:val="00B86CAD"/>
    <w:rsid w:val="00B93289"/>
    <w:rsid w:val="00BA0033"/>
    <w:rsid w:val="00BA26D0"/>
    <w:rsid w:val="00BA60C3"/>
    <w:rsid w:val="00BA6BC9"/>
    <w:rsid w:val="00BC716C"/>
    <w:rsid w:val="00BD05D5"/>
    <w:rsid w:val="00BD15F1"/>
    <w:rsid w:val="00BE16AF"/>
    <w:rsid w:val="00BE19F3"/>
    <w:rsid w:val="00BE6ED6"/>
    <w:rsid w:val="00C04B17"/>
    <w:rsid w:val="00C26465"/>
    <w:rsid w:val="00CA2F2D"/>
    <w:rsid w:val="00CB6C7E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46D1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569E6"/>
    <w:rsid w:val="00E57A12"/>
    <w:rsid w:val="00E61784"/>
    <w:rsid w:val="00E90F38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1205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Ирина Баулина</cp:lastModifiedBy>
  <cp:revision>26</cp:revision>
  <cp:lastPrinted>2022-09-12T13:25:00Z</cp:lastPrinted>
  <dcterms:created xsi:type="dcterms:W3CDTF">2023-03-20T14:24:00Z</dcterms:created>
  <dcterms:modified xsi:type="dcterms:W3CDTF">2023-07-06T07:05:00Z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